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123DA" w14:textId="2129E5C0" w:rsidR="00627BFA" w:rsidRDefault="00F60264" w:rsidP="00AB17CB">
      <w:pPr>
        <w:jc w:val="right"/>
        <w:rPr>
          <w:rtl/>
          <w:lang w:bidi="fa-IR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50FE6C4" wp14:editId="1209E885">
                <wp:simplePos x="0" y="0"/>
                <wp:positionH relativeFrom="margin">
                  <wp:posOffset>304800</wp:posOffset>
                </wp:positionH>
                <wp:positionV relativeFrom="paragraph">
                  <wp:posOffset>6985</wp:posOffset>
                </wp:positionV>
                <wp:extent cx="5010150" cy="116205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0150" cy="1162050"/>
                          <a:chOff x="0" y="0"/>
                          <a:chExt cx="5010150" cy="1162050"/>
                        </a:xfrm>
                      </wpg:grpSpPr>
                      <wps:wsp>
                        <wps:cNvPr id="6" name="Rounded Rectangle 6"/>
                        <wps:cNvSpPr/>
                        <wps:spPr>
                          <a:xfrm>
                            <a:off x="0" y="0"/>
                            <a:ext cx="5000625" cy="3429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098074" w14:textId="77777777" w:rsidR="00452A7C" w:rsidRPr="00452A7C" w:rsidRDefault="00452A7C" w:rsidP="00960D5B">
                              <w:pPr>
                                <w:jc w:val="right"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نام دوره</w:t>
                              </w:r>
                              <w:r w:rsidR="0019152D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(درس)</w:t>
                              </w: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  <w:r w:rsidR="00960D5B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آموزش بهداشت و ارتقای سلامت در مدارس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0" y="409575"/>
                            <a:ext cx="5010150" cy="342900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F3B1772" w14:textId="77777777" w:rsidR="00452A7C" w:rsidRPr="00452A7C" w:rsidRDefault="00452A7C" w:rsidP="00960D5B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lang w:bidi="fa-IR"/>
                                </w:rPr>
                              </w:pP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نام 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گروه</w:t>
                              </w:r>
                              <w:r w:rsidR="00511A84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آموزشی</w:t>
                              </w: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  <w:r w:rsidR="00960D5B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بهداشت مدارس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0" y="819150"/>
                            <a:ext cx="5010150" cy="342900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54C0BB9" w14:textId="77777777" w:rsidR="00FE57E0" w:rsidRDefault="00452A7C" w:rsidP="00960D5B">
                              <w:pPr>
                                <w:jc w:val="right"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نام 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مدرس</w:t>
                              </w:r>
                              <w:r w:rsidR="00436932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/مدرسا</w:t>
                              </w:r>
                              <w:r w:rsidR="003A1C90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ن</w:t>
                              </w: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  <w:r w:rsidR="00D31BCE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960D5B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دکتر لیلی ربیعی</w:t>
                              </w:r>
                            </w:p>
                            <w:p w14:paraId="316AA035" w14:textId="77777777" w:rsidR="00452A7C" w:rsidRPr="00452A7C" w:rsidRDefault="00452A7C" w:rsidP="003A1C90">
                              <w:pPr>
                                <w:jc w:val="right"/>
                                <w:rPr>
                                  <w:rFonts w:cs="B Titr"/>
                                  <w:color w:val="000000" w:themeColor="text1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FE6C4" id="Group 10" o:spid="_x0000_s1026" style="position:absolute;left:0;text-align:left;margin-left:24pt;margin-top:.55pt;width:394.5pt;height:91.5pt;z-index:251662336;mso-position-horizontal-relative:margin" coordsize="50101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">
                <v:roundrect id="Rounded Rectangle 6" o:spid="_x0000_s1027" style="position:absolute;width:5000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" fillcolor="#bdd6ee [1300]" strokecolor="#1f4d78 [1604]" strokeweight="1pt">
                  <v:stroke joinstyle="miter"/>
                  <v:textbox>
                    <w:txbxContent>
                      <w:p w14:paraId="57098074" w14:textId="77777777" w:rsidR="00452A7C" w:rsidRPr="00452A7C" w:rsidRDefault="00452A7C" w:rsidP="00960D5B">
                        <w:pPr>
                          <w:jc w:val="right"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نام دوره</w:t>
                        </w:r>
                        <w:r w:rsidR="0019152D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(درس)</w:t>
                        </w: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  <w:r w:rsidR="00960D5B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آموزش بهداشت و ارتقای سلامت در مدارس</w:t>
                        </w:r>
                      </w:p>
                    </w:txbxContent>
                  </v:textbox>
                </v:roundrect>
                <v:roundrect id="Rounded Rectangle 7" o:spid="_x0000_s1028" style="position:absolute;top:4095;width:5010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" fillcolor="#bdd7ee" strokecolor="#41719c" strokeweight="1pt">
                  <v:stroke joinstyle="miter"/>
                  <v:textbox>
                    <w:txbxContent>
                      <w:p w14:paraId="4F3B1772" w14:textId="77777777" w:rsidR="00452A7C" w:rsidRPr="00452A7C" w:rsidRDefault="00452A7C" w:rsidP="00960D5B">
                        <w:pPr>
                          <w:bidi/>
                          <w:rPr>
                            <w:rFonts w:cs="B Titr"/>
                            <w:color w:val="000000" w:themeColor="text1"/>
                            <w:lang w:bidi="fa-IR"/>
                          </w:rPr>
                        </w:pP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نام 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گروه</w:t>
                        </w:r>
                        <w:r w:rsidR="00511A84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آموزشی</w:t>
                        </w: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  <w:r w:rsidR="00960D5B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بهداشت مدارس</w:t>
                        </w:r>
                      </w:p>
                    </w:txbxContent>
                  </v:textbox>
                </v:roundrect>
                <v:roundrect id="Rounded Rectangle 8" o:spid="_x0000_s1029" style="position:absolute;top:8191;width:5010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" fillcolor="#bdd7ee" strokecolor="#41719c" strokeweight="1pt">
                  <v:stroke joinstyle="miter"/>
                  <v:textbox>
                    <w:txbxContent>
                      <w:p w14:paraId="654C0BB9" w14:textId="77777777" w:rsidR="00FE57E0" w:rsidRDefault="00452A7C" w:rsidP="00960D5B">
                        <w:pPr>
                          <w:jc w:val="right"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نام 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مدرس</w:t>
                        </w:r>
                        <w:r w:rsidR="00436932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/مدرسا</w:t>
                        </w:r>
                        <w:r w:rsidR="003A1C90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ن</w:t>
                        </w: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  <w:r w:rsidR="00D31BCE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  <w:r w:rsidR="00960D5B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دکتر لیلی ربیعی</w:t>
                        </w:r>
                      </w:p>
                      <w:p w14:paraId="316AA035" w14:textId="77777777" w:rsidR="00452A7C" w:rsidRPr="00452A7C" w:rsidRDefault="00452A7C" w:rsidP="003A1C90">
                        <w:pPr>
                          <w:jc w:val="right"/>
                          <w:rPr>
                            <w:rFonts w:cs="B Titr"/>
                            <w:color w:val="000000" w:themeColor="text1"/>
                            <w:lang w:bidi="fa-IR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052926FC" w14:textId="77777777" w:rsidR="00452A7C" w:rsidRDefault="00452A7C" w:rsidP="00AB17CB">
      <w:pPr>
        <w:jc w:val="right"/>
        <w:rPr>
          <w:rtl/>
          <w:lang w:bidi="fa-IR"/>
        </w:rPr>
      </w:pPr>
    </w:p>
    <w:p w14:paraId="16C93B49" w14:textId="77777777" w:rsidR="00452A7C" w:rsidRDefault="00452A7C" w:rsidP="00AB17CB">
      <w:pPr>
        <w:jc w:val="right"/>
        <w:rPr>
          <w:rtl/>
          <w:lang w:bidi="fa-IR"/>
        </w:rPr>
      </w:pPr>
    </w:p>
    <w:p w14:paraId="40F419AA" w14:textId="77777777" w:rsidR="00AB17CB" w:rsidRDefault="00AB17CB" w:rsidP="00AB17CB">
      <w:pPr>
        <w:jc w:val="right"/>
        <w:rPr>
          <w:rtl/>
          <w:lang w:bidi="fa-IR"/>
        </w:rPr>
      </w:pPr>
    </w:p>
    <w:p w14:paraId="6F8966CC" w14:textId="5DA2EB46" w:rsidR="00AB17CB" w:rsidRDefault="00F60264" w:rsidP="00AB17CB">
      <w:pPr>
        <w:jc w:val="right"/>
        <w:rPr>
          <w:rtl/>
          <w:lang w:bidi="fa-IR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E14E2D6" wp14:editId="063941EE">
                <wp:simplePos x="0" y="0"/>
                <wp:positionH relativeFrom="margin">
                  <wp:posOffset>-161925</wp:posOffset>
                </wp:positionH>
                <wp:positionV relativeFrom="paragraph">
                  <wp:posOffset>240665</wp:posOffset>
                </wp:positionV>
                <wp:extent cx="6038850" cy="1171575"/>
                <wp:effectExtent l="0" t="0" r="0" b="952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8850" cy="1171575"/>
                          <a:chOff x="0" y="0"/>
                          <a:chExt cx="5467350" cy="1171575"/>
                        </a:xfrm>
                      </wpg:grpSpPr>
                      <wps:wsp>
                        <wps:cNvPr id="5" name="Rounded Rectangle 5"/>
                        <wps:cNvSpPr/>
                        <wps:spPr>
                          <a:xfrm>
                            <a:off x="0" y="0"/>
                            <a:ext cx="5457825" cy="35242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4441A1" w14:textId="77777777" w:rsidR="00452A7C" w:rsidRPr="00AE49DB" w:rsidRDefault="00AD524D" w:rsidP="00960D5B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رشته/مقطع </w:t>
                              </w: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تحصیلی جمعیت هدف:</w:t>
                              </w:r>
                              <w:r w:rsidR="00960D5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بهداشت مدارس</w:t>
                              </w:r>
                              <w:r w:rsidR="00D31BCE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/ </w:t>
                              </w:r>
                              <w:r w:rsidR="00960D5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کارشناسی</w:t>
                              </w:r>
                            </w:p>
                            <w:p w14:paraId="6E96AC28" w14:textId="77777777" w:rsidR="00AD524D" w:rsidRDefault="00AD524D" w:rsidP="00AD524D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9525" y="409575"/>
                            <a:ext cx="5457825" cy="35242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3F03F61" w14:textId="77777777" w:rsidR="00AD524D" w:rsidRPr="00AE49DB" w:rsidRDefault="00AD524D" w:rsidP="00960D5B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نوع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و 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تعداد</w:t>
                              </w: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واحد:</w:t>
                              </w: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تئوری</w:t>
                              </w:r>
                              <w:r w:rsidR="00960D5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5/1   ع</w:t>
                              </w: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ملی</w:t>
                              </w:r>
                              <w:r w:rsidR="00960D5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5/0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هر دو</w:t>
                              </w:r>
                              <w:r w:rsidR="00960D5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2</w:t>
                              </w:r>
                            </w:p>
                            <w:p w14:paraId="52BC325F" w14:textId="77777777" w:rsidR="00AD524D" w:rsidRDefault="00AD524D" w:rsidP="00AD524D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6"/>
                        <wps:cNvSpPr/>
                        <wps:spPr>
                          <a:xfrm>
                            <a:off x="9525" y="819150"/>
                            <a:ext cx="5457825" cy="35242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DF98D55" w14:textId="77777777" w:rsidR="0017349D" w:rsidRPr="0017349D" w:rsidRDefault="0017349D" w:rsidP="00960D5B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17349D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نیمسال تحصیلی :  </w:t>
                              </w:r>
                              <w:r w:rsidR="00960D5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دوم</w:t>
                              </w:r>
                              <w:r w:rsid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                مکان اجرا</w:t>
                              </w:r>
                              <w:r w:rsidR="00A041DB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</w:t>
                              </w:r>
                              <w:r w:rsidR="00D31BCE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دانشکده بهداشت</w:t>
                              </w:r>
                              <w:r w:rsidR="00960D5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3B49DA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و ایمنی</w:t>
                              </w:r>
                              <w:r w:rsidR="00960D5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 </w:t>
                              </w:r>
                              <w:r w:rsidR="002671D5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روز</w:t>
                              </w:r>
                              <w:r w:rsid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/ساعت</w:t>
                              </w:r>
                              <w:r w:rsidR="00960D5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</w:t>
                              </w:r>
                              <w:r w:rsid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960D5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8</w:t>
                              </w:r>
                              <w:r w:rsidR="00D31BCE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-</w:t>
                              </w:r>
                              <w:r w:rsidR="00960D5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10</w:t>
                              </w:r>
                              <w:r w:rsidR="00D31BCE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960D5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سه شنبه       </w:t>
                              </w:r>
                              <w:r w:rsidR="00960D5B" w:rsidRPr="00960D5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960D5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کلاس</w:t>
                              </w:r>
                              <w:r w:rsidR="00960D5B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</w:t>
                              </w:r>
                              <w:r w:rsidR="00960D5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4E2D6" id="Group 20" o:spid="_x0000_s1030" style="position:absolute;left:0;text-align:left;margin-left:-12.75pt;margin-top:18.95pt;width:475.5pt;height:92.25pt;z-index:251668480;mso-position-horizontal-relative:margin;mso-width-relative:margin" coordsize="54673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">
                <v:roundrect id="Rounded Rectangle 5" o:spid="_x0000_s1031" style="position:absolute;width:54578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" fillcolor="#d9e2f3 [664]" strokecolor="#1f4d78 [1604]" strokeweight="1pt">
                  <v:stroke joinstyle="miter"/>
                  <v:textbox>
                    <w:txbxContent>
                      <w:p w14:paraId="6D4441A1" w14:textId="77777777" w:rsidR="00452A7C" w:rsidRPr="00AE49DB" w:rsidRDefault="00AD524D" w:rsidP="00960D5B">
                        <w:pPr>
                          <w:bidi/>
                          <w:rPr>
                            <w:rFonts w:cs="B Titr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E49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رشته/مقطع </w:t>
                        </w:r>
                        <w:r w:rsidRPr="00AE49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تحصیلی جمعیت هدف:</w:t>
                        </w:r>
                        <w:r w:rsidR="00960D5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بهداشت مدارس</w:t>
                        </w:r>
                        <w:r w:rsidR="00D31BCE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/ </w:t>
                        </w:r>
                        <w:r w:rsidR="00960D5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کارشناسی</w:t>
                        </w:r>
                      </w:p>
                      <w:p w14:paraId="6E96AC28" w14:textId="77777777" w:rsidR="00AD524D" w:rsidRDefault="00AD524D" w:rsidP="00AD524D">
                        <w:pPr>
                          <w:bidi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Rounded Rectangle 11" o:spid="_x0000_s1032" style="position:absolute;left:95;top:4095;width:54578;height:35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" fillcolor="#d9e2f3 [664]" strokecolor="#41719c" strokeweight="1pt">
                  <v:stroke joinstyle="miter"/>
                  <v:textbox>
                    <w:txbxContent>
                      <w:p w14:paraId="23F03F61" w14:textId="77777777" w:rsidR="00AD524D" w:rsidRPr="00AE49DB" w:rsidRDefault="00AD524D" w:rsidP="00960D5B">
                        <w:pPr>
                          <w:bidi/>
                          <w:rPr>
                            <w:rFonts w:cs="B Titr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AE49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نوع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و 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تعداد</w:t>
                        </w:r>
                        <w:r w:rsidRPr="00AE49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واحد:</w:t>
                        </w:r>
                        <w:r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تئوری</w:t>
                        </w:r>
                        <w:r w:rsidR="00960D5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5/1   ع</w:t>
                        </w:r>
                        <w:r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ملی</w:t>
                        </w:r>
                        <w:r w:rsidR="00960D5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5/0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هر دو</w:t>
                        </w:r>
                        <w:r w:rsidR="00960D5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2</w:t>
                        </w:r>
                      </w:p>
                      <w:p w14:paraId="52BC325F" w14:textId="77777777" w:rsidR="00AD524D" w:rsidRDefault="00AD524D" w:rsidP="00AD524D">
                        <w:pPr>
                          <w:bidi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Rounded Rectangle 16" o:spid="_x0000_s1033" style="position:absolute;left:95;top:8191;width:54578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" fillcolor="#d9e2f3 [664]" strokecolor="#41719c" strokeweight="1pt">
                  <v:stroke joinstyle="miter"/>
                  <v:textbox>
                    <w:txbxContent>
                      <w:p w14:paraId="2DF98D55" w14:textId="77777777" w:rsidR="0017349D" w:rsidRPr="0017349D" w:rsidRDefault="0017349D" w:rsidP="00960D5B">
                        <w:pPr>
                          <w:bidi/>
                          <w:rPr>
                            <w:rFonts w:cs="B Titr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7349D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نیمسال تحصیلی :  </w:t>
                        </w:r>
                        <w:r w:rsidR="00960D5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دوم</w:t>
                        </w:r>
                        <w:r w:rsid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                مکان اجرا</w:t>
                        </w:r>
                        <w:r w:rsidR="00A041DB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:</w:t>
                        </w:r>
                        <w:r w:rsidR="00D31BCE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دانشکده بهداشت</w:t>
                        </w:r>
                        <w:r w:rsidR="00960D5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3B49DA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و ایمنی</w:t>
                        </w:r>
                        <w:r w:rsidR="00960D5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 </w:t>
                        </w:r>
                        <w:r w:rsidR="002671D5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روز</w:t>
                        </w:r>
                        <w:r w:rsid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/ساعت</w:t>
                        </w:r>
                        <w:r w:rsidR="00960D5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:</w:t>
                        </w:r>
                        <w:r w:rsid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960D5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8</w:t>
                        </w:r>
                        <w:r w:rsidR="00D31BCE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-</w:t>
                        </w:r>
                        <w:r w:rsidR="00960D5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10</w:t>
                        </w:r>
                        <w:r w:rsidR="00D31BCE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960D5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سه شنبه       </w:t>
                        </w:r>
                        <w:r w:rsidR="00960D5B" w:rsidRPr="00960D5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960D5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کلاس</w:t>
                        </w:r>
                        <w:r w:rsidR="00960D5B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:</w:t>
                        </w:r>
                        <w:r w:rsidR="00960D5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1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05398A5D" w14:textId="77777777" w:rsidR="003A1C90" w:rsidRDefault="003A1C90" w:rsidP="00AB17CB">
      <w:pPr>
        <w:jc w:val="right"/>
        <w:rPr>
          <w:rtl/>
          <w:lang w:bidi="fa-IR"/>
        </w:rPr>
      </w:pPr>
    </w:p>
    <w:p w14:paraId="0B7DB4C8" w14:textId="77777777" w:rsidR="003A1C90" w:rsidRDefault="003A1C90" w:rsidP="00AB17CB">
      <w:pPr>
        <w:jc w:val="right"/>
        <w:rPr>
          <w:rtl/>
          <w:lang w:bidi="fa-IR"/>
        </w:rPr>
      </w:pPr>
    </w:p>
    <w:p w14:paraId="708D0976" w14:textId="5B7B9F69" w:rsidR="00AB17CB" w:rsidRDefault="00F60264" w:rsidP="00AB17CB">
      <w:pPr>
        <w:jc w:val="right"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F32D8" wp14:editId="1048FF6D">
                <wp:simplePos x="0" y="0"/>
                <wp:positionH relativeFrom="column">
                  <wp:posOffset>4591050</wp:posOffset>
                </wp:positionH>
                <wp:positionV relativeFrom="paragraph">
                  <wp:posOffset>25400</wp:posOffset>
                </wp:positionV>
                <wp:extent cx="123825" cy="114300"/>
                <wp:effectExtent l="0" t="0" r="9525" b="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A69927" id="Rounded Rectangle 12" o:spid="_x0000_s1026" style="position:absolute;margin-left:361.5pt;margin-top:2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" fillcolor="white [3212]" strokecolor="#1f4d78 [1604]" strokeweight="1pt">
                <v:stroke joinstyle="miter"/>
                <v:path arrowok="t"/>
              </v:roundrect>
            </w:pict>
          </mc:Fallback>
        </mc:AlternateContent>
      </w:r>
    </w:p>
    <w:p w14:paraId="6DB0E588" w14:textId="77777777" w:rsidR="00AB17CB" w:rsidRDefault="00AB17CB" w:rsidP="00AB17CB">
      <w:pPr>
        <w:jc w:val="right"/>
        <w:rPr>
          <w:rtl/>
          <w:lang w:bidi="fa-IR"/>
        </w:rPr>
      </w:pPr>
    </w:p>
    <w:p w14:paraId="36628160" w14:textId="3E3E3B24" w:rsidR="00AB17CB" w:rsidRDefault="00F60264" w:rsidP="00AB17CB">
      <w:pPr>
        <w:jc w:val="right"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5E28C4" wp14:editId="7AEF0275">
                <wp:simplePos x="0" y="0"/>
                <wp:positionH relativeFrom="column">
                  <wp:posOffset>-409575</wp:posOffset>
                </wp:positionH>
                <wp:positionV relativeFrom="paragraph">
                  <wp:posOffset>256540</wp:posOffset>
                </wp:positionV>
                <wp:extent cx="6753225" cy="857250"/>
                <wp:effectExtent l="0" t="0" r="9525" b="0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8572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E4EFB" w14:textId="77777777" w:rsidR="00875AEB" w:rsidRPr="00E63D19" w:rsidRDefault="00875AEB" w:rsidP="00960D5B">
                            <w:pPr>
                              <w:bidi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875AEB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هدف کلی</w:t>
                            </w:r>
                            <w:r w:rsidR="00436932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دوره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:</w:t>
                            </w:r>
                            <w:r w:rsidR="00D31BCE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60D5B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آشنایی با اهداف، رویکردها و فعالیت های آموزش بهداشت و ارتقا سلامت در مدارس و توانمندی دانشجویان در راستای برنامه ریزی، اجرا و ارزشیابی آموزش بهداشت در مدارس</w:t>
                            </w:r>
                            <w:r w:rsidR="00D31BCE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DA8C921" w14:textId="77777777" w:rsidR="00875AEB" w:rsidRPr="00E63D19" w:rsidRDefault="00875AEB" w:rsidP="00875AEB">
                            <w:pPr>
                              <w:bidi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  <w:p w14:paraId="1F38B794" w14:textId="77777777" w:rsidR="00875AEB" w:rsidRDefault="00875AEB" w:rsidP="00875AEB">
                            <w:pPr>
                              <w:bidi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  <w:p w14:paraId="5DE77245" w14:textId="77777777" w:rsidR="00875AEB" w:rsidRPr="00875AEB" w:rsidRDefault="00875AEB" w:rsidP="00875AEB">
                            <w:pPr>
                              <w:bidi/>
                              <w:rPr>
                                <w:rFonts w:cs="B Titr"/>
                                <w:color w:val="000000" w:themeColor="text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5E28C4" id="Rounded Rectangle 19" o:spid="_x0000_s1034" style="position:absolute;left:0;text-align:left;margin-left:-32.25pt;margin-top:20.2pt;width:531.75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" fillcolor="#fbe4d5 [661]" strokecolor="#c00000" strokeweight="1pt">
                <v:stroke joinstyle="miter"/>
                <v:path arrowok="t"/>
                <v:textbox>
                  <w:txbxContent>
                    <w:p w14:paraId="497E4EFB" w14:textId="77777777" w:rsidR="00875AEB" w:rsidRPr="00E63D19" w:rsidRDefault="00875AEB" w:rsidP="00960D5B">
                      <w:pPr>
                        <w:bidi/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</w:pPr>
                      <w:r w:rsidRPr="00875AEB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هدف کلی</w:t>
                      </w:r>
                      <w:r w:rsidR="00436932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 دوره</w:t>
                      </w: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:</w:t>
                      </w:r>
                      <w:r w:rsidR="00D31BCE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960D5B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آشنایی با اهداف، رویکردها و فعالیت های آموزش بهداشت و ارتقا سلامت در مدارس و توانمندی دانشجویان در راستای برنامه ریزی، اجرا و ارزشیابی آموزش بهداشت در مدارس</w:t>
                      </w:r>
                      <w:r w:rsidR="00D31BCE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</w:p>
                    <w:p w14:paraId="0DA8C921" w14:textId="77777777" w:rsidR="00875AEB" w:rsidRPr="00E63D19" w:rsidRDefault="00875AEB" w:rsidP="00875AEB">
                      <w:pPr>
                        <w:bidi/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</w:pPr>
                    </w:p>
                    <w:p w14:paraId="1F38B794" w14:textId="77777777" w:rsidR="00875AEB" w:rsidRDefault="00875AEB" w:rsidP="00875AEB">
                      <w:pPr>
                        <w:bidi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</w:p>
                    <w:p w14:paraId="5DE77245" w14:textId="77777777" w:rsidR="00875AEB" w:rsidRPr="00875AEB" w:rsidRDefault="00875AEB" w:rsidP="00875AEB">
                      <w:pPr>
                        <w:bidi/>
                        <w:rPr>
                          <w:rFonts w:cs="B Titr"/>
                          <w:color w:val="000000" w:themeColor="text1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C0A1A29" w14:textId="77777777" w:rsidR="00AB17CB" w:rsidRDefault="00AB17CB" w:rsidP="00AB17CB">
      <w:pPr>
        <w:jc w:val="right"/>
        <w:rPr>
          <w:rtl/>
          <w:lang w:bidi="fa-IR"/>
        </w:rPr>
      </w:pPr>
    </w:p>
    <w:p w14:paraId="2A9A9261" w14:textId="77777777" w:rsidR="00AB17CB" w:rsidRDefault="00AB17CB" w:rsidP="00AB17CB">
      <w:pPr>
        <w:jc w:val="right"/>
        <w:rPr>
          <w:rtl/>
          <w:lang w:bidi="fa-IR"/>
        </w:rPr>
      </w:pPr>
    </w:p>
    <w:p w14:paraId="06EE53E8" w14:textId="77777777" w:rsidR="00AB17CB" w:rsidRDefault="00AB17CB" w:rsidP="00D460B5">
      <w:pPr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03"/>
        <w:bidiVisual/>
        <w:tblW w:w="10530" w:type="dxa"/>
        <w:tblLook w:val="04A0" w:firstRow="1" w:lastRow="0" w:firstColumn="1" w:lastColumn="0" w:noHBand="0" w:noVBand="1"/>
      </w:tblPr>
      <w:tblGrid>
        <w:gridCol w:w="10530"/>
      </w:tblGrid>
      <w:tr w:rsidR="00596B4D" w14:paraId="415FB8DD" w14:textId="77777777" w:rsidTr="00596B4D">
        <w:tc>
          <w:tcPr>
            <w:tcW w:w="10530" w:type="dxa"/>
            <w:tcBorders>
              <w:top w:val="single" w:sz="24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  <w:shd w:val="clear" w:color="auto" w:fill="DEEAF6" w:themeFill="accent1" w:themeFillTint="33"/>
          </w:tcPr>
          <w:p w14:paraId="00159565" w14:textId="77777777" w:rsidR="00596B4D" w:rsidRDefault="00596B4D" w:rsidP="00596B4D">
            <w:pPr>
              <w:bidi/>
              <w:rPr>
                <w:rFonts w:cs="B Titr"/>
                <w:rtl/>
                <w:lang w:bidi="fa-IR"/>
              </w:rPr>
            </w:pPr>
            <w:r w:rsidRPr="004E041D">
              <w:rPr>
                <w:rFonts w:cs="B Titr" w:hint="cs"/>
                <w:rtl/>
                <w:lang w:bidi="fa-IR"/>
              </w:rPr>
              <w:t>اهداف اختصاصی</w:t>
            </w:r>
            <w:r>
              <w:rPr>
                <w:rFonts w:cs="B Titr" w:hint="cs"/>
                <w:rtl/>
                <w:lang w:bidi="fa-IR"/>
              </w:rPr>
              <w:t xml:space="preserve"> دوره</w:t>
            </w:r>
            <w:r w:rsidRPr="004E041D">
              <w:rPr>
                <w:rFonts w:cs="B Titr" w:hint="cs"/>
                <w:rtl/>
                <w:lang w:bidi="fa-IR"/>
              </w:rPr>
              <w:t xml:space="preserve"> (رفتاری)</w:t>
            </w:r>
            <w:r>
              <w:rPr>
                <w:rStyle w:val="FootnoteReference"/>
                <w:rFonts w:cs="B Titr"/>
                <w:rtl/>
                <w:lang w:bidi="fa-IR"/>
              </w:rPr>
              <w:footnoteReference w:id="1"/>
            </w:r>
          </w:p>
          <w:p w14:paraId="5710FA50" w14:textId="77777777" w:rsidR="00596B4D" w:rsidRPr="00945D59" w:rsidRDefault="00596B4D" w:rsidP="00596B4D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از </w:t>
            </w:r>
            <w:r w:rsidRPr="00945D59">
              <w:rPr>
                <w:rFonts w:cs="B Titr" w:hint="cs"/>
                <w:sz w:val="20"/>
                <w:szCs w:val="20"/>
                <w:rtl/>
                <w:lang w:bidi="fa-IR"/>
              </w:rPr>
              <w:t>فراگیر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انتظار می رود در پایان دوره آموزشی بتواند</w:t>
            </w:r>
            <w:r w:rsidRPr="00945D5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596B4D" w14:paraId="139CF86C" w14:textId="77777777" w:rsidTr="00596B4D">
        <w:trPr>
          <w:trHeight w:val="333"/>
        </w:trPr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1043C9AF" w14:textId="77777777" w:rsidR="00596B4D" w:rsidRDefault="00596B4D" w:rsidP="00596B4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 مفاهیم و اهداف آموزش بهداشت و ارتقا سلامت در مدارس را تعریف نماید.</w:t>
            </w:r>
          </w:p>
        </w:tc>
      </w:tr>
      <w:tr w:rsidR="00596B4D" w14:paraId="10D65ACA" w14:textId="77777777" w:rsidTr="00596B4D">
        <w:trPr>
          <w:trHeight w:val="252"/>
        </w:trPr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07F30368" w14:textId="77777777" w:rsidR="00596B4D" w:rsidRPr="0032762A" w:rsidRDefault="00596B4D" w:rsidP="00596B4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رفتارهای بهداشتی  در مدارس را توضیح دهد.</w:t>
            </w:r>
          </w:p>
        </w:tc>
      </w:tr>
      <w:tr w:rsidR="00596B4D" w14:paraId="7C60A8AC" w14:textId="77777777" w:rsidTr="00596B4D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0A65BF18" w14:textId="77777777" w:rsidR="00596B4D" w:rsidRDefault="00596B4D" w:rsidP="00596B4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مشکلات رفتاری رایج در دانش آموزان را نام ببرد.</w:t>
            </w:r>
          </w:p>
        </w:tc>
      </w:tr>
      <w:tr w:rsidR="00596B4D" w14:paraId="157608B9" w14:textId="77777777" w:rsidTr="00596B4D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2333CE17" w14:textId="77777777" w:rsidR="00596B4D" w:rsidRDefault="00596B4D" w:rsidP="00596B4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 نیازهای بهداشتی  در همه مقاطع تحصیلی را شناسایی و توضیح دهد.</w:t>
            </w:r>
          </w:p>
        </w:tc>
      </w:tr>
      <w:tr w:rsidR="00596B4D" w14:paraId="6E9DAD4E" w14:textId="77777777" w:rsidTr="00596B4D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6C3955CE" w14:textId="77777777" w:rsidR="00596B4D" w:rsidRDefault="00596B4D" w:rsidP="00596B4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راهبردهای اساسی در راستای اجرای برنامه ها و مداخلات  مدرسه محور مرتبط با آموزش بهداشت و ارتقا سلامت  توضیح دهد..</w:t>
            </w:r>
          </w:p>
        </w:tc>
      </w:tr>
      <w:tr w:rsidR="00596B4D" w14:paraId="6F2D2E01" w14:textId="77777777" w:rsidTr="00596B4D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320E71B6" w14:textId="77777777" w:rsidR="00596B4D" w:rsidRDefault="00596B4D" w:rsidP="00596B4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نحوه برقراری ارتباط با  دانش</w:t>
            </w:r>
            <w:r>
              <w:rPr>
                <w:rFonts w:cs="B Titr"/>
                <w:rtl/>
                <w:lang w:bidi="fa-IR"/>
              </w:rPr>
              <w:softHyphen/>
            </w:r>
            <w:r>
              <w:rPr>
                <w:rFonts w:cs="B Titr" w:hint="cs"/>
                <w:rtl/>
                <w:lang w:bidi="fa-IR"/>
              </w:rPr>
              <w:t>آموزان، خانواده ها و معلمشان، در راستای مشارکت در مداخلات مدرسه محور را توضیح دهد.</w:t>
            </w:r>
          </w:p>
        </w:tc>
      </w:tr>
      <w:tr w:rsidR="00596B4D" w14:paraId="562284B5" w14:textId="77777777" w:rsidTr="00596B4D">
        <w:trPr>
          <w:trHeight w:val="165"/>
        </w:trPr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334AC2DE" w14:textId="77777777" w:rsidR="00596B4D" w:rsidRDefault="00596B4D" w:rsidP="00596B4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روش های طراحی، اجرا و ارزشیابی مداخلات آموزشی مدرسه محور  را  توضیح دهد.</w:t>
            </w:r>
          </w:p>
        </w:tc>
      </w:tr>
      <w:tr w:rsidR="00596B4D" w14:paraId="7F385CE1" w14:textId="77777777" w:rsidTr="00596B4D">
        <w:trPr>
          <w:trHeight w:val="225"/>
        </w:trPr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0549E73A" w14:textId="77777777" w:rsidR="00596B4D" w:rsidRDefault="00596B4D" w:rsidP="00596B4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هماهنگی بین بخشی، در راستای اهداف مداخلات آموزش بهداشت و ارتقا سلامت را  توضیح دهد.</w:t>
            </w:r>
          </w:p>
        </w:tc>
      </w:tr>
      <w:tr w:rsidR="00596B4D" w14:paraId="0E2EFE56" w14:textId="77777777" w:rsidTr="00596B4D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30502883" w14:textId="77777777" w:rsidR="00596B4D" w:rsidRDefault="00596B4D" w:rsidP="00596B4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برنامه ریزی در راستای نحوه انتخاب محتوی و مطالب آموزش بهداشت در راستای اتخاذ رفتارهای بهداشتی را  توضیح دهد.</w:t>
            </w:r>
          </w:p>
        </w:tc>
      </w:tr>
      <w:tr w:rsidR="00596B4D" w14:paraId="18A453AE" w14:textId="77777777" w:rsidTr="00596B4D">
        <w:trPr>
          <w:trHeight w:val="240"/>
        </w:trPr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3BDFED6D" w14:textId="77777777" w:rsidR="00596B4D" w:rsidRDefault="00596B4D" w:rsidP="00596B4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استراتژی و راهبردهای اساسی آموزش بهداشت و ارتقا سلامت برای مدارس روستایی و عشایری را  توضیح دهد.</w:t>
            </w:r>
          </w:p>
        </w:tc>
      </w:tr>
      <w:tr w:rsidR="00596B4D" w14:paraId="511E2869" w14:textId="77777777" w:rsidTr="00596B4D">
        <w:trPr>
          <w:trHeight w:val="240"/>
        </w:trPr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732AEEF5" w14:textId="77777777" w:rsidR="00596B4D" w:rsidRDefault="00596B4D" w:rsidP="00596B4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استراتژی و راهبردهای اساسی آموزش بهداشت و ارتقا سلامت برای مدارس استثنایی را توضیح دهد.</w:t>
            </w:r>
          </w:p>
        </w:tc>
      </w:tr>
      <w:tr w:rsidR="00596B4D" w14:paraId="7FD9935A" w14:textId="77777777" w:rsidTr="00596B4D">
        <w:trPr>
          <w:trHeight w:val="225"/>
        </w:trPr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0D012448" w14:textId="77777777" w:rsidR="00596B4D" w:rsidRDefault="00596B4D" w:rsidP="00596B4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وضعیت نیاز های آموزشی در مدارس، را ارزیابی  و الویت بندی کند.</w:t>
            </w:r>
          </w:p>
        </w:tc>
      </w:tr>
      <w:tr w:rsidR="00596B4D" w14:paraId="125E02A2" w14:textId="77777777" w:rsidTr="00596B4D">
        <w:trPr>
          <w:trHeight w:val="135"/>
        </w:trPr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58F6E28C" w14:textId="77777777" w:rsidR="00596B4D" w:rsidRDefault="00596B4D" w:rsidP="00596B4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یک مداخله آموزشی مدرسه محور طراحی نماید.</w:t>
            </w:r>
          </w:p>
        </w:tc>
      </w:tr>
      <w:tr w:rsidR="00596B4D" w14:paraId="46862555" w14:textId="77777777" w:rsidTr="00596B4D">
        <w:trPr>
          <w:trHeight w:val="210"/>
        </w:trPr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3B97B84D" w14:textId="77777777" w:rsidR="00596B4D" w:rsidRDefault="00596B4D" w:rsidP="00596B4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یک جلسه آموزشی مبتنی بر نیاز بر اساس استراتژی ها یآموزش بهداشت و ارتقای سلامت طراحی و ارائه نماید.</w:t>
            </w:r>
          </w:p>
        </w:tc>
      </w:tr>
    </w:tbl>
    <w:p w14:paraId="23531309" w14:textId="77777777" w:rsidR="0054598B" w:rsidRDefault="0054598B" w:rsidP="00D460B5">
      <w:pPr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2"/>
        <w:bidiVisual/>
        <w:tblW w:w="10530" w:type="dxa"/>
        <w:tblLook w:val="04A0" w:firstRow="1" w:lastRow="0" w:firstColumn="1" w:lastColumn="0" w:noHBand="0" w:noVBand="1"/>
      </w:tblPr>
      <w:tblGrid>
        <w:gridCol w:w="1620"/>
        <w:gridCol w:w="6390"/>
        <w:gridCol w:w="2520"/>
      </w:tblGrid>
      <w:tr w:rsidR="00596B4D" w14:paraId="4488E9D5" w14:textId="77777777" w:rsidTr="00596B4D">
        <w:tc>
          <w:tcPr>
            <w:tcW w:w="10530" w:type="dxa"/>
            <w:gridSpan w:val="3"/>
            <w:tcBorders>
              <w:top w:val="single" w:sz="24" w:space="0" w:color="C00000"/>
              <w:left w:val="single" w:sz="24" w:space="0" w:color="C00000"/>
              <w:bottom w:val="single" w:sz="18" w:space="0" w:color="C00000"/>
              <w:right w:val="single" w:sz="24" w:space="0" w:color="C00000"/>
            </w:tcBorders>
            <w:shd w:val="clear" w:color="auto" w:fill="FBE4D5" w:themeFill="accent2" w:themeFillTint="33"/>
          </w:tcPr>
          <w:p w14:paraId="450DFBFD" w14:textId="77777777" w:rsidR="00596B4D" w:rsidRPr="00906B70" w:rsidRDefault="00596B4D" w:rsidP="00596B4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06B70">
              <w:rPr>
                <w:rFonts w:cs="B Titr" w:hint="cs"/>
                <w:rtl/>
                <w:lang w:bidi="fa-IR"/>
              </w:rPr>
              <w:lastRenderedPageBreak/>
              <w:t xml:space="preserve">سرفصل های آموزشی  </w:t>
            </w:r>
            <w:r>
              <w:rPr>
                <w:rFonts w:cs="B Titr" w:hint="cs"/>
                <w:rtl/>
                <w:lang w:bidi="fa-IR"/>
              </w:rPr>
              <w:t>دوره</w:t>
            </w:r>
          </w:p>
        </w:tc>
      </w:tr>
      <w:tr w:rsidR="00596B4D" w14:paraId="5109A089" w14:textId="77777777" w:rsidTr="00596B4D">
        <w:trPr>
          <w:trHeight w:val="333"/>
        </w:trPr>
        <w:tc>
          <w:tcPr>
            <w:tcW w:w="1620" w:type="dxa"/>
            <w:tcBorders>
              <w:top w:val="single" w:sz="24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537F70D0" w14:textId="77777777" w:rsidR="00596B4D" w:rsidRPr="00906B70" w:rsidRDefault="00596B4D" w:rsidP="00596B4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06B70">
              <w:rPr>
                <w:rFonts w:cs="B Titr" w:hint="cs"/>
                <w:rtl/>
                <w:lang w:bidi="fa-IR"/>
              </w:rPr>
              <w:t>شماره جلسه</w:t>
            </w:r>
          </w:p>
        </w:tc>
        <w:tc>
          <w:tcPr>
            <w:tcW w:w="6390" w:type="dxa"/>
            <w:tcBorders>
              <w:top w:val="single" w:sz="24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B17ACA2" w14:textId="77777777" w:rsidR="00596B4D" w:rsidRPr="00906B70" w:rsidRDefault="00596B4D" w:rsidP="00596B4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06B70">
              <w:rPr>
                <w:rFonts w:cs="B Titr" w:hint="cs"/>
                <w:rtl/>
                <w:lang w:bidi="fa-IR"/>
              </w:rPr>
              <w:t>عنوان یا موضوع</w:t>
            </w:r>
          </w:p>
        </w:tc>
        <w:tc>
          <w:tcPr>
            <w:tcW w:w="2520" w:type="dxa"/>
            <w:tcBorders>
              <w:top w:val="single" w:sz="24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3646B139" w14:textId="77777777" w:rsidR="00596B4D" w:rsidRPr="00906B70" w:rsidRDefault="00596B4D" w:rsidP="00596B4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06B70">
              <w:rPr>
                <w:rFonts w:cs="B Titr" w:hint="cs"/>
                <w:rtl/>
                <w:lang w:bidi="fa-IR"/>
              </w:rPr>
              <w:t>مدرس/مدرسین</w:t>
            </w:r>
          </w:p>
        </w:tc>
      </w:tr>
      <w:tr w:rsidR="00596B4D" w14:paraId="64BFA3C8" w14:textId="77777777" w:rsidTr="00596B4D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796096E3" w14:textId="77777777" w:rsidR="00596B4D" w:rsidRDefault="00596B4D" w:rsidP="00596B4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اول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9896A9E" w14:textId="77777777" w:rsidR="00077EB4" w:rsidRDefault="00596B4D" w:rsidP="00596B4D">
            <w:pPr>
              <w:tabs>
                <w:tab w:val="left" w:pos="4110"/>
              </w:tabs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تعریف مفاهیم و اهداف آموزش بهداشت</w:t>
            </w:r>
          </w:p>
          <w:p w14:paraId="77CBF574" w14:textId="77777777" w:rsidR="00596B4D" w:rsidRPr="00CB0D0F" w:rsidRDefault="00077EB4" w:rsidP="00596B4D">
            <w:pPr>
              <w:tabs>
                <w:tab w:val="left" w:pos="4110"/>
              </w:tabs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Titr" w:hint="cs"/>
                <w:rtl/>
                <w:lang w:bidi="fa-IR"/>
              </w:rPr>
              <w:t xml:space="preserve"> تعریف مفاهیم و اهداف ارتقا سلامت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66945CF9" w14:textId="77777777" w:rsidR="00596B4D" w:rsidRDefault="00596B4D" w:rsidP="00596B4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596B4D" w14:paraId="30A8F486" w14:textId="77777777" w:rsidTr="00596B4D">
        <w:trPr>
          <w:trHeight w:val="120"/>
        </w:trPr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26FB1C01" w14:textId="77777777" w:rsidR="00596B4D" w:rsidRDefault="00596B4D" w:rsidP="00596B4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دوم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A6E1EDE" w14:textId="77777777" w:rsidR="00077EB4" w:rsidRDefault="00077EB4" w:rsidP="00077EB4">
            <w:pPr>
              <w:tabs>
                <w:tab w:val="left" w:pos="4110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045FEF">
              <w:rPr>
                <w:rFonts w:cs="B Titr" w:hint="cs"/>
                <w:rtl/>
                <w:lang w:bidi="fa-IR"/>
              </w:rPr>
              <w:t>اهمیت بهداشت مدارس</w:t>
            </w:r>
          </w:p>
          <w:p w14:paraId="3DA2EF95" w14:textId="77777777" w:rsidR="00596B4D" w:rsidRPr="00CB0D0F" w:rsidRDefault="00077EB4" w:rsidP="00077EB4">
            <w:pPr>
              <w:tabs>
                <w:tab w:val="left" w:pos="4110"/>
              </w:tabs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Titr" w:hint="cs"/>
                <w:rtl/>
                <w:lang w:bidi="fa-IR"/>
              </w:rPr>
              <w:t xml:space="preserve"> تعریف رفتارهای بهداشتی  در مدارس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2ECE052A" w14:textId="77777777" w:rsidR="00596B4D" w:rsidRDefault="00596B4D" w:rsidP="00596B4D">
            <w:pPr>
              <w:jc w:val="center"/>
            </w:pPr>
            <w:r w:rsidRPr="0070613D"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077EB4" w14:paraId="71B79D5B" w14:textId="77777777" w:rsidTr="00596B4D">
        <w:trPr>
          <w:trHeight w:val="270"/>
        </w:trPr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5CB99178" w14:textId="77777777" w:rsidR="00077EB4" w:rsidRDefault="00077EB4" w:rsidP="00077EB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60E8BCC" w14:textId="77777777" w:rsidR="00077EB4" w:rsidRPr="00CB0D0F" w:rsidRDefault="00077EB4" w:rsidP="00077EB4">
            <w:pPr>
              <w:tabs>
                <w:tab w:val="left" w:pos="4110"/>
              </w:tabs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Titr" w:hint="cs"/>
                <w:rtl/>
                <w:lang w:bidi="fa-IR"/>
              </w:rPr>
              <w:t>مشکلات رفتاری رایج در دانش آموزان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0715FDD6" w14:textId="77777777" w:rsidR="00077EB4" w:rsidRDefault="00077EB4" w:rsidP="00077EB4">
            <w:pPr>
              <w:jc w:val="center"/>
            </w:pPr>
            <w:r w:rsidRPr="0070613D"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077EB4" w14:paraId="00CC8056" w14:textId="77777777" w:rsidTr="00596B4D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2C1CA91E" w14:textId="77777777" w:rsidR="00077EB4" w:rsidRDefault="00077EB4" w:rsidP="00077EB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سوم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2909D84" w14:textId="77777777" w:rsidR="00077EB4" w:rsidRDefault="00077EB4" w:rsidP="00077EB4">
            <w:pPr>
              <w:tabs>
                <w:tab w:val="left" w:pos="4110"/>
              </w:tabs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تعریف نیاز بهداشتی</w:t>
            </w:r>
          </w:p>
          <w:p w14:paraId="60F7C4F1" w14:textId="77777777" w:rsidR="00077EB4" w:rsidRDefault="00077EB4" w:rsidP="00077EB4">
            <w:pPr>
              <w:tabs>
                <w:tab w:val="left" w:pos="4110"/>
              </w:tabs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نحوه نیازسنجی و الویت بندی نیازها</w:t>
            </w:r>
          </w:p>
          <w:p w14:paraId="1C4B3249" w14:textId="77777777" w:rsidR="00077EB4" w:rsidRPr="00CB0D0F" w:rsidRDefault="00077EB4" w:rsidP="00077EB4">
            <w:pPr>
              <w:tabs>
                <w:tab w:val="left" w:pos="4110"/>
              </w:tabs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Titr" w:hint="cs"/>
                <w:rtl/>
                <w:lang w:bidi="fa-IR"/>
              </w:rPr>
              <w:t>نحوه تعیین نیازهای بهداشتی  در همه مقاطع تحصیلی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0BD4E11B" w14:textId="77777777" w:rsidR="00077EB4" w:rsidRDefault="00077EB4" w:rsidP="00077EB4">
            <w:pPr>
              <w:jc w:val="center"/>
            </w:pPr>
            <w:r w:rsidRPr="0070613D"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077EB4" w14:paraId="7A8C5F6E" w14:textId="77777777" w:rsidTr="00596B4D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40640735" w14:textId="77777777" w:rsidR="00077EB4" w:rsidRDefault="00077EB4" w:rsidP="00077EB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چهارم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8755D49" w14:textId="77777777" w:rsidR="00077EB4" w:rsidRPr="00CB0D0F" w:rsidRDefault="00077EB4" w:rsidP="00077EB4">
            <w:pPr>
              <w:tabs>
                <w:tab w:val="left" w:pos="4110"/>
              </w:tabs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Titr" w:hint="cs"/>
                <w:rtl/>
                <w:lang w:bidi="fa-IR"/>
              </w:rPr>
              <w:t>راهبردهای اساسی در راستای اجرای برنامه ها و مداخلات  مدرسه محور مرتبط با آموزش بهداشت و ارتقا سلامت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2988A771" w14:textId="77777777" w:rsidR="00077EB4" w:rsidRDefault="00077EB4" w:rsidP="00077EB4">
            <w:pPr>
              <w:jc w:val="center"/>
            </w:pPr>
            <w:r w:rsidRPr="0070613D"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077EB4" w14:paraId="5AE345DD" w14:textId="77777777" w:rsidTr="00596B4D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763606CE" w14:textId="77777777" w:rsidR="00077EB4" w:rsidRDefault="00077EB4" w:rsidP="00077EB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پنجم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1AFF2D1" w14:textId="77777777" w:rsidR="00077EB4" w:rsidRPr="00CB0D0F" w:rsidRDefault="00077EB4" w:rsidP="00077EB4">
            <w:pPr>
              <w:tabs>
                <w:tab w:val="left" w:pos="4110"/>
              </w:tabs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Titr" w:hint="cs"/>
                <w:rtl/>
                <w:lang w:bidi="fa-IR"/>
              </w:rPr>
              <w:t>نحوه برقراری ارتباط با  دانش</w:t>
            </w:r>
            <w:r>
              <w:rPr>
                <w:rFonts w:cs="B Titr"/>
                <w:rtl/>
                <w:lang w:bidi="fa-IR"/>
              </w:rPr>
              <w:softHyphen/>
            </w:r>
            <w:r>
              <w:rPr>
                <w:rFonts w:cs="B Titr" w:hint="cs"/>
                <w:rtl/>
                <w:lang w:bidi="fa-IR"/>
              </w:rPr>
              <w:t>آموزان، خانواده ها و معلمشان، در راستای مشارکت در مداخلات مدرسه محور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2602F7A5" w14:textId="77777777" w:rsidR="00077EB4" w:rsidRDefault="00077EB4" w:rsidP="00077EB4">
            <w:pPr>
              <w:jc w:val="center"/>
            </w:pPr>
            <w:r w:rsidRPr="0070613D"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077EB4" w14:paraId="30D5FB25" w14:textId="77777777" w:rsidTr="00596B4D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5BFC0FB7" w14:textId="77777777" w:rsidR="00077EB4" w:rsidRDefault="00077EB4" w:rsidP="00077EB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ششم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FF3D6EA" w14:textId="77777777" w:rsidR="00077EB4" w:rsidRPr="00CB0D0F" w:rsidRDefault="00077EB4" w:rsidP="00077EB4">
            <w:pPr>
              <w:tabs>
                <w:tab w:val="left" w:pos="4110"/>
              </w:tabs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Titr" w:hint="cs"/>
                <w:rtl/>
                <w:lang w:bidi="fa-IR"/>
              </w:rPr>
              <w:t>روش های طراحی، اجرا و ارزشیابی مداخلات آموزشی مدرسه محور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7888BD60" w14:textId="77777777" w:rsidR="00077EB4" w:rsidRDefault="00077EB4" w:rsidP="00077EB4">
            <w:pPr>
              <w:jc w:val="center"/>
            </w:pPr>
            <w:r w:rsidRPr="0070613D"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077EB4" w14:paraId="33BE65D6" w14:textId="77777777" w:rsidTr="00596B4D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1C108A3E" w14:textId="77777777" w:rsidR="00077EB4" w:rsidRDefault="00077EB4" w:rsidP="00077EB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هفتم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14:paraId="41943128" w14:textId="77777777" w:rsidR="00077EB4" w:rsidRPr="00CB0D0F" w:rsidRDefault="00077EB4" w:rsidP="00077EB4">
            <w:pPr>
              <w:tabs>
                <w:tab w:val="left" w:pos="4110"/>
              </w:tabs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Titr" w:hint="cs"/>
                <w:rtl/>
                <w:lang w:bidi="fa-IR"/>
              </w:rPr>
              <w:t>هماهنگی بین بخشی، در راستای اهداف مداخلات آموزش بهداشت و ارتقا سلامت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6D2EB40E" w14:textId="77777777" w:rsidR="00077EB4" w:rsidRDefault="00077EB4" w:rsidP="00077EB4">
            <w:pPr>
              <w:jc w:val="center"/>
            </w:pPr>
            <w:r w:rsidRPr="0070613D"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077EB4" w14:paraId="2D72AC06" w14:textId="77777777" w:rsidTr="00596B4D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2A559A2F" w14:textId="77777777" w:rsidR="00077EB4" w:rsidRDefault="00077EB4" w:rsidP="00077EB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هشتم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14:paraId="3108D5F1" w14:textId="77777777" w:rsidR="00077EB4" w:rsidRPr="00CB0D0F" w:rsidRDefault="00077EB4" w:rsidP="00077EB4">
            <w:pPr>
              <w:tabs>
                <w:tab w:val="left" w:pos="4110"/>
              </w:tabs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Titr" w:hint="cs"/>
                <w:rtl/>
                <w:lang w:bidi="fa-IR"/>
              </w:rPr>
              <w:t>برنامه ریزی در راستای نحوه انتخاب محتوی و مطالب آموزش بهداشت در راستای اتخاذ رفتارهای بهداشتی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3B04425D" w14:textId="77777777" w:rsidR="00077EB4" w:rsidRDefault="00077EB4" w:rsidP="00077EB4">
            <w:pPr>
              <w:jc w:val="center"/>
            </w:pPr>
            <w:r w:rsidRPr="0070613D"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077EB4" w14:paraId="03D26318" w14:textId="77777777" w:rsidTr="00596B4D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233E2B89" w14:textId="77777777" w:rsidR="00077EB4" w:rsidRDefault="00077EB4" w:rsidP="00077EB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نهم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14:paraId="2318F9F1" w14:textId="77777777" w:rsidR="00077EB4" w:rsidRPr="002C6C06" w:rsidRDefault="00077EB4" w:rsidP="00077EB4">
            <w:pPr>
              <w:tabs>
                <w:tab w:val="left" w:pos="4110"/>
              </w:tabs>
              <w:jc w:val="center"/>
              <w:rPr>
                <w:rFonts w:cs="B Titr"/>
                <w:rtl/>
                <w:lang w:bidi="fa-IR"/>
              </w:rPr>
            </w:pPr>
            <w:r w:rsidRPr="002C6C06">
              <w:rPr>
                <w:rFonts w:cs="B Titr" w:hint="cs"/>
                <w:rtl/>
                <w:lang w:bidi="fa-IR"/>
              </w:rPr>
              <w:t>برنامه ریزی بهداشتی در مدارس بصورت عملی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10395DDB" w14:textId="77777777" w:rsidR="00077EB4" w:rsidRDefault="00077EB4" w:rsidP="00077EB4">
            <w:pPr>
              <w:jc w:val="center"/>
            </w:pPr>
            <w:r w:rsidRPr="0070613D"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077EB4" w14:paraId="409809BC" w14:textId="77777777" w:rsidTr="00596B4D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39303C9A" w14:textId="77777777" w:rsidR="00077EB4" w:rsidRDefault="00077EB4" w:rsidP="00077EB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دهم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14:paraId="0A91B238" w14:textId="77777777" w:rsidR="00077EB4" w:rsidRPr="00CB0D0F" w:rsidRDefault="00077EB4" w:rsidP="00077EB4">
            <w:pPr>
              <w:tabs>
                <w:tab w:val="left" w:pos="4110"/>
              </w:tabs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Titr" w:hint="cs"/>
                <w:rtl/>
                <w:lang w:bidi="fa-IR"/>
              </w:rPr>
              <w:t>استراتژی و راهبردهای اساسی آموزش بهداشت و ارتقا سلامت برای مدارس عادی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126ED2C2" w14:textId="77777777" w:rsidR="00077EB4" w:rsidRDefault="00077EB4" w:rsidP="00077EB4">
            <w:pPr>
              <w:jc w:val="center"/>
            </w:pPr>
            <w:r w:rsidRPr="0070613D"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077EB4" w14:paraId="3D3EAD46" w14:textId="77777777" w:rsidTr="00596B4D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23BA400C" w14:textId="77777777" w:rsidR="00077EB4" w:rsidRDefault="00077EB4" w:rsidP="00077EB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یازدهم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14:paraId="3B37E287" w14:textId="77777777" w:rsidR="00077EB4" w:rsidRPr="00CB0D0F" w:rsidRDefault="00077EB4" w:rsidP="00077EB4">
            <w:pPr>
              <w:tabs>
                <w:tab w:val="left" w:pos="4110"/>
              </w:tabs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Titr" w:hint="cs"/>
                <w:rtl/>
                <w:lang w:bidi="fa-IR"/>
              </w:rPr>
              <w:t>استراتژی و راهبردهای اساسی آموزش بهداشت و ارتقا سلامت برای مدارس استثنایی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69FA2A89" w14:textId="77777777" w:rsidR="00077EB4" w:rsidRDefault="00077EB4" w:rsidP="00077EB4">
            <w:pPr>
              <w:jc w:val="center"/>
            </w:pPr>
            <w:r w:rsidRPr="0070613D"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077EB4" w14:paraId="0CD82BA9" w14:textId="77777777" w:rsidTr="00596B4D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288A38AA" w14:textId="77777777" w:rsidR="00077EB4" w:rsidRDefault="00077EB4" w:rsidP="00077EB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دوازدهم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14:paraId="59AC8A41" w14:textId="77777777" w:rsidR="00077EB4" w:rsidRPr="00CB0D0F" w:rsidRDefault="00077EB4" w:rsidP="00077EB4">
            <w:pPr>
              <w:tabs>
                <w:tab w:val="left" w:pos="4110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Titr" w:hint="cs"/>
                <w:rtl/>
                <w:lang w:bidi="fa-IR"/>
              </w:rPr>
              <w:t>استراتژی و راهبردهای اساسی آموزش بهداشت و ارتقا سلامت برای مدارس روستایی و عشایری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4B40B7CE" w14:textId="77777777" w:rsidR="00077EB4" w:rsidRDefault="00077EB4" w:rsidP="00077EB4">
            <w:pPr>
              <w:jc w:val="center"/>
            </w:pPr>
            <w:r w:rsidRPr="0070613D"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077EB4" w14:paraId="514EE12D" w14:textId="77777777" w:rsidTr="00596B4D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5C0FB35B" w14:textId="77777777" w:rsidR="00077EB4" w:rsidRDefault="00077EB4" w:rsidP="00077EB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سیزدهم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14:paraId="61609667" w14:textId="77777777" w:rsidR="00077EB4" w:rsidRPr="00077EB4" w:rsidRDefault="00077EB4" w:rsidP="0081560C">
            <w:pPr>
              <w:tabs>
                <w:tab w:val="left" w:pos="4110"/>
              </w:tabs>
              <w:jc w:val="center"/>
              <w:rPr>
                <w:rFonts w:ascii="Calibri" w:eastAsia="Calibri" w:hAnsi="Calibri" w:cs="B Titr"/>
                <w:lang w:bidi="fa-IR"/>
              </w:rPr>
            </w:pPr>
            <w:r w:rsidRPr="00077EB4">
              <w:rPr>
                <w:rFonts w:cs="B Titr" w:hint="cs"/>
                <w:rtl/>
                <w:lang w:bidi="fa-IR"/>
              </w:rPr>
              <w:t xml:space="preserve">شرح </w:t>
            </w:r>
            <w:r w:rsidRPr="00077EB4">
              <w:rPr>
                <w:rFonts w:ascii="Calibri" w:eastAsia="Calibri" w:hAnsi="Calibri" w:cs="B Titr"/>
                <w:rtl/>
                <w:lang w:bidi="fa-IR"/>
              </w:rPr>
              <w:t>انواع روش ها</w:t>
            </w:r>
            <w:r w:rsidRPr="00077EB4">
              <w:rPr>
                <w:rFonts w:ascii="Calibri" w:eastAsia="Calibri" w:hAnsi="Calibri" w:cs="B Titr" w:hint="cs"/>
                <w:rtl/>
                <w:lang w:bidi="fa-IR"/>
              </w:rPr>
              <w:t>ی</w:t>
            </w:r>
            <w:r w:rsidRPr="00077EB4">
              <w:rPr>
                <w:rFonts w:ascii="Calibri" w:eastAsia="Calibri" w:hAnsi="Calibri" w:cs="B Titr"/>
                <w:rtl/>
                <w:lang w:bidi="fa-IR"/>
              </w:rPr>
              <w:t xml:space="preserve"> آموزش بهداشت</w:t>
            </w:r>
          </w:p>
          <w:p w14:paraId="5176E048" w14:textId="77777777" w:rsidR="00077EB4" w:rsidRPr="00077EB4" w:rsidRDefault="00077EB4" w:rsidP="00077EB4">
            <w:pPr>
              <w:tabs>
                <w:tab w:val="left" w:pos="4110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077EB4">
              <w:rPr>
                <w:rFonts w:ascii="Calibri" w:eastAsia="Calibri" w:hAnsi="Calibri" w:cs="B Titr"/>
                <w:rtl/>
                <w:lang w:bidi="fa-IR"/>
              </w:rPr>
              <w:t>اصول انتخاب</w:t>
            </w:r>
            <w:r w:rsidRPr="00077EB4">
              <w:rPr>
                <w:rFonts w:cs="B Titr"/>
                <w:rtl/>
                <w:lang w:bidi="fa-IR"/>
              </w:rPr>
              <w:t xml:space="preserve"> </w:t>
            </w:r>
            <w:r w:rsidRPr="00077EB4">
              <w:rPr>
                <w:rFonts w:ascii="Calibri" w:eastAsia="Calibri" w:hAnsi="Calibri" w:cs="B Titr"/>
                <w:rtl/>
                <w:lang w:bidi="fa-IR"/>
              </w:rPr>
              <w:t>روش ها</w:t>
            </w:r>
            <w:r w:rsidRPr="00077EB4">
              <w:rPr>
                <w:rFonts w:ascii="Calibri" w:eastAsia="Calibri" w:hAnsi="Calibri" w:cs="B Titr" w:hint="cs"/>
                <w:rtl/>
                <w:lang w:bidi="fa-IR"/>
              </w:rPr>
              <w:t>ی</w:t>
            </w:r>
            <w:r w:rsidRPr="00077EB4">
              <w:rPr>
                <w:rFonts w:ascii="Calibri" w:eastAsia="Calibri" w:hAnsi="Calibri" w:cs="B Titr"/>
                <w:rtl/>
                <w:lang w:bidi="fa-IR"/>
              </w:rPr>
              <w:t xml:space="preserve"> آموزش</w:t>
            </w:r>
            <w:r w:rsidRPr="00077EB4">
              <w:rPr>
                <w:rFonts w:ascii="Calibri" w:eastAsia="Calibri" w:hAnsi="Calibri" w:cs="B Titr" w:hint="cs"/>
                <w:rtl/>
                <w:lang w:bidi="fa-IR"/>
              </w:rPr>
              <w:t>ی</w:t>
            </w:r>
            <w:r w:rsidRPr="00077EB4">
              <w:rPr>
                <w:rFonts w:ascii="Calibri" w:eastAsia="Calibri" w:hAnsi="Calibri" w:cs="B Titr"/>
                <w:rtl/>
                <w:lang w:bidi="fa-IR"/>
              </w:rPr>
              <w:t xml:space="preserve"> ، متناسب با و</w:t>
            </w:r>
            <w:r w:rsidRPr="00077EB4">
              <w:rPr>
                <w:rFonts w:ascii="Calibri" w:eastAsia="Calibri" w:hAnsi="Calibri" w:cs="B Titr" w:hint="cs"/>
                <w:rtl/>
                <w:lang w:bidi="fa-IR"/>
              </w:rPr>
              <w:t>ی</w:t>
            </w:r>
            <w:r w:rsidRPr="00077EB4">
              <w:rPr>
                <w:rFonts w:ascii="Calibri" w:eastAsia="Calibri" w:hAnsi="Calibri" w:cs="B Titr" w:hint="eastAsia"/>
                <w:rtl/>
                <w:lang w:bidi="fa-IR"/>
              </w:rPr>
              <w:t>ژگ</w:t>
            </w:r>
            <w:r w:rsidRPr="00077EB4">
              <w:rPr>
                <w:rFonts w:ascii="Calibri" w:eastAsia="Calibri" w:hAnsi="Calibri" w:cs="B Titr" w:hint="cs"/>
                <w:rtl/>
                <w:lang w:bidi="fa-IR"/>
              </w:rPr>
              <w:t>ی</w:t>
            </w:r>
            <w:r w:rsidRPr="00077EB4">
              <w:rPr>
                <w:rFonts w:ascii="Calibri" w:eastAsia="Calibri" w:hAnsi="Calibri" w:cs="B Titr"/>
                <w:rtl/>
                <w:lang w:bidi="fa-IR"/>
              </w:rPr>
              <w:t xml:space="preserve"> ها</w:t>
            </w:r>
            <w:r w:rsidRPr="00077EB4">
              <w:rPr>
                <w:rFonts w:ascii="Calibri" w:eastAsia="Calibri" w:hAnsi="Calibri" w:cs="B Titr" w:hint="cs"/>
                <w:rtl/>
                <w:lang w:bidi="fa-IR"/>
              </w:rPr>
              <w:t>ی</w:t>
            </w:r>
            <w:r w:rsidRPr="00077EB4">
              <w:rPr>
                <w:rFonts w:ascii="Calibri" w:eastAsia="Calibri" w:hAnsi="Calibri" w:cs="B Titr"/>
                <w:rtl/>
                <w:lang w:bidi="fa-IR"/>
              </w:rPr>
              <w:t xml:space="preserve"> گروه هدف</w:t>
            </w:r>
            <w:r w:rsidRPr="00077EB4">
              <w:rPr>
                <w:rFonts w:cs="B Titr"/>
                <w:rtl/>
                <w:lang w:bidi="fa-IR"/>
              </w:rPr>
              <w:t xml:space="preserve"> 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58871574" w14:textId="77777777" w:rsidR="00077EB4" w:rsidRDefault="00077EB4" w:rsidP="00077EB4">
            <w:pPr>
              <w:jc w:val="center"/>
            </w:pPr>
            <w:r w:rsidRPr="0070613D"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077EB4" w14:paraId="54AED147" w14:textId="77777777" w:rsidTr="00596B4D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5A21539D" w14:textId="77777777" w:rsidR="00077EB4" w:rsidRDefault="00077EB4" w:rsidP="00077EB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چهاردهم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14:paraId="4B9186D3" w14:textId="77777777" w:rsidR="00077EB4" w:rsidRPr="00077EB4" w:rsidRDefault="00077EB4" w:rsidP="00077EB4">
            <w:pPr>
              <w:tabs>
                <w:tab w:val="left" w:pos="4110"/>
              </w:tabs>
              <w:jc w:val="center"/>
              <w:rPr>
                <w:rFonts w:cs="B Titr"/>
                <w:rtl/>
                <w:lang w:bidi="fa-IR"/>
              </w:rPr>
            </w:pPr>
            <w:r w:rsidRPr="00077EB4">
              <w:rPr>
                <w:rFonts w:ascii="Calibri" w:eastAsia="Calibri" w:hAnsi="Calibri" w:cs="B Titr" w:hint="cs"/>
                <w:rtl/>
                <w:lang w:bidi="fa-IR"/>
              </w:rPr>
              <w:t>کاربرد رسانه ها در آموزش بهداشت</w:t>
            </w:r>
            <w:r w:rsidRPr="00077EB4">
              <w:rPr>
                <w:rFonts w:cs="B Titr" w:hint="cs"/>
                <w:rtl/>
                <w:lang w:bidi="fa-IR"/>
              </w:rPr>
              <w:t xml:space="preserve"> و نحوه انتخاب رسانه در آموزش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28EE2FDC" w14:textId="77777777" w:rsidR="00077EB4" w:rsidRDefault="00077EB4" w:rsidP="00077EB4">
            <w:pPr>
              <w:jc w:val="center"/>
            </w:pPr>
            <w:r w:rsidRPr="0070613D"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077EB4" w14:paraId="27ACCAF6" w14:textId="77777777" w:rsidTr="00596B4D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519F8023" w14:textId="77777777" w:rsidR="00077EB4" w:rsidRDefault="00077EB4" w:rsidP="00077EB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پانزدهم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14:paraId="6F039568" w14:textId="77777777" w:rsidR="00077EB4" w:rsidRPr="00CB0D0F" w:rsidRDefault="00077EB4" w:rsidP="00077EB4">
            <w:pPr>
              <w:tabs>
                <w:tab w:val="left" w:pos="4110"/>
              </w:tabs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Titr" w:hint="cs"/>
                <w:rtl/>
                <w:lang w:bidi="fa-IR"/>
              </w:rPr>
              <w:t>بازدید از مدارس در راستای اهداف آموزش بهداشت و ارتقای سلامت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778796B0" w14:textId="77777777" w:rsidR="00077EB4" w:rsidRDefault="00077EB4" w:rsidP="00077EB4">
            <w:pPr>
              <w:jc w:val="center"/>
            </w:pPr>
            <w:r w:rsidRPr="0070613D"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077EB4" w14:paraId="2ACB17D4" w14:textId="77777777" w:rsidTr="00596B4D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2AF2FDEF" w14:textId="77777777" w:rsidR="00077EB4" w:rsidRDefault="00077EB4" w:rsidP="00077EB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شانزدهم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14:paraId="47048700" w14:textId="77777777" w:rsidR="00077EB4" w:rsidRPr="00CB0D0F" w:rsidRDefault="00077EB4" w:rsidP="00077EB4">
            <w:pPr>
              <w:tabs>
                <w:tab w:val="left" w:pos="4110"/>
              </w:tabs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Titr" w:hint="cs"/>
                <w:rtl/>
                <w:lang w:bidi="fa-IR"/>
              </w:rPr>
              <w:t>سمینار دانشجویی (طراحی مداخله آموزشی در مدارس)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13BBE84A" w14:textId="77777777" w:rsidR="00077EB4" w:rsidRDefault="00077EB4" w:rsidP="00077EB4">
            <w:pPr>
              <w:jc w:val="center"/>
            </w:pPr>
            <w:r w:rsidRPr="0070613D">
              <w:rPr>
                <w:rFonts w:cs="B Titr" w:hint="cs"/>
                <w:rtl/>
                <w:lang w:bidi="fa-IR"/>
              </w:rPr>
              <w:t>ربیعی</w:t>
            </w:r>
          </w:p>
        </w:tc>
      </w:tr>
      <w:tr w:rsidR="00077EB4" w14:paraId="41DEB9BE" w14:textId="77777777" w:rsidTr="00596B4D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4C5DFBA7" w14:textId="77777777" w:rsidR="00077EB4" w:rsidRDefault="00077EB4" w:rsidP="00077EB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هفدهم</w:t>
            </w:r>
          </w:p>
        </w:tc>
        <w:tc>
          <w:tcPr>
            <w:tcW w:w="63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C8C1520" w14:textId="77777777" w:rsidR="00077EB4" w:rsidRPr="00CB0D0F" w:rsidRDefault="00077EB4" w:rsidP="00077EB4">
            <w:pPr>
              <w:tabs>
                <w:tab w:val="left" w:pos="4110"/>
              </w:tabs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Titr" w:hint="cs"/>
                <w:rtl/>
                <w:lang w:bidi="fa-IR"/>
              </w:rPr>
              <w:t>سمینار دانشجویی (طراحی جلسه آموزشی و نحوه ارائه)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35135633" w14:textId="77777777" w:rsidR="00077EB4" w:rsidRDefault="00077EB4" w:rsidP="00077EB4">
            <w:pPr>
              <w:jc w:val="center"/>
            </w:pPr>
            <w:r w:rsidRPr="0070613D">
              <w:rPr>
                <w:rFonts w:cs="B Titr" w:hint="cs"/>
                <w:rtl/>
                <w:lang w:bidi="fa-IR"/>
              </w:rPr>
              <w:t>ربیعی</w:t>
            </w:r>
          </w:p>
        </w:tc>
      </w:tr>
    </w:tbl>
    <w:p w14:paraId="18889859" w14:textId="77777777" w:rsidR="001F2A86" w:rsidRPr="00906B70" w:rsidRDefault="001F2A86" w:rsidP="002C6C06">
      <w:pPr>
        <w:bidi/>
        <w:spacing w:after="0" w:line="240" w:lineRule="auto"/>
        <w:jc w:val="center"/>
        <w:rPr>
          <w:rFonts w:cs="B Titr"/>
          <w:lang w:bidi="fa-IR"/>
        </w:rPr>
      </w:pPr>
    </w:p>
    <w:p w14:paraId="4B495E81" w14:textId="77777777" w:rsidR="004E041D" w:rsidRDefault="004E041D" w:rsidP="004E041D">
      <w:pPr>
        <w:bidi/>
        <w:spacing w:after="0"/>
        <w:ind w:left="360"/>
        <w:rPr>
          <w:rFonts w:cs="B Titr"/>
          <w:lang w:bidi="fa-IR"/>
        </w:rPr>
      </w:pPr>
    </w:p>
    <w:p w14:paraId="58BB6257" w14:textId="77777777" w:rsidR="004E041D" w:rsidRDefault="004E041D" w:rsidP="004E041D">
      <w:pPr>
        <w:bidi/>
        <w:spacing w:after="0"/>
        <w:ind w:left="360"/>
        <w:rPr>
          <w:rFonts w:cs="B Titr"/>
          <w:lang w:bidi="fa-IR"/>
        </w:rPr>
      </w:pPr>
    </w:p>
    <w:p w14:paraId="27B87787" w14:textId="77777777" w:rsidR="004E041D" w:rsidRDefault="004E041D" w:rsidP="004E041D">
      <w:pPr>
        <w:bidi/>
        <w:spacing w:after="0"/>
        <w:ind w:left="360"/>
        <w:rPr>
          <w:rFonts w:cs="B Titr"/>
          <w:lang w:bidi="fa-IR"/>
        </w:rPr>
      </w:pPr>
    </w:p>
    <w:p w14:paraId="6ACE3A4D" w14:textId="77777777" w:rsidR="00AB17CB" w:rsidRDefault="00AB17CB" w:rsidP="00AB17CB">
      <w:pPr>
        <w:jc w:val="right"/>
        <w:rPr>
          <w:rtl/>
          <w:lang w:bidi="fa-IR"/>
        </w:rPr>
      </w:pPr>
    </w:p>
    <w:p w14:paraId="049F8806" w14:textId="77777777" w:rsidR="00AB17CB" w:rsidRDefault="00AB17CB" w:rsidP="00AB17CB">
      <w:pPr>
        <w:jc w:val="right"/>
        <w:rPr>
          <w:rtl/>
          <w:lang w:bidi="fa-IR"/>
        </w:rPr>
      </w:pPr>
    </w:p>
    <w:p w14:paraId="7731FEF4" w14:textId="77777777" w:rsidR="00AB17CB" w:rsidRDefault="00AB17CB" w:rsidP="00AB17CB">
      <w:pPr>
        <w:jc w:val="right"/>
        <w:rPr>
          <w:rtl/>
          <w:lang w:bidi="fa-IR"/>
        </w:rPr>
      </w:pPr>
    </w:p>
    <w:p w14:paraId="540EE05C" w14:textId="77777777" w:rsidR="00AB17CB" w:rsidRDefault="00AB17CB" w:rsidP="00AB17CB">
      <w:pPr>
        <w:jc w:val="right"/>
        <w:rPr>
          <w:rtl/>
          <w:lang w:bidi="fa-IR"/>
        </w:rPr>
      </w:pPr>
    </w:p>
    <w:p w14:paraId="59C1FDDD" w14:textId="77777777" w:rsidR="00AB17CB" w:rsidRDefault="00AB17CB" w:rsidP="00AB17CB">
      <w:pPr>
        <w:jc w:val="right"/>
        <w:rPr>
          <w:rtl/>
          <w:lang w:bidi="fa-IR"/>
        </w:rPr>
      </w:pPr>
    </w:p>
    <w:p w14:paraId="0234FC54" w14:textId="77777777" w:rsidR="00AB17CB" w:rsidRDefault="00AB17CB" w:rsidP="00AB17CB">
      <w:pPr>
        <w:jc w:val="right"/>
        <w:rPr>
          <w:rtl/>
          <w:lang w:bidi="fa-IR"/>
        </w:rPr>
      </w:pPr>
    </w:p>
    <w:p w14:paraId="45C0CB5A" w14:textId="77777777" w:rsidR="00AB17CB" w:rsidRDefault="00AB17CB" w:rsidP="00AB17CB">
      <w:pPr>
        <w:jc w:val="right"/>
        <w:rPr>
          <w:rtl/>
          <w:lang w:bidi="fa-IR"/>
        </w:rPr>
      </w:pPr>
    </w:p>
    <w:p w14:paraId="10461551" w14:textId="77777777" w:rsidR="00AB17CB" w:rsidRDefault="00AB17CB" w:rsidP="00AB17CB">
      <w:pPr>
        <w:jc w:val="right"/>
        <w:rPr>
          <w:rtl/>
          <w:lang w:bidi="fa-IR"/>
        </w:rPr>
      </w:pPr>
    </w:p>
    <w:p w14:paraId="6BAC71D4" w14:textId="77777777" w:rsidR="00AB17CB" w:rsidRDefault="00AB17CB" w:rsidP="00AB17CB">
      <w:pPr>
        <w:jc w:val="right"/>
        <w:rPr>
          <w:rtl/>
          <w:lang w:bidi="fa-IR"/>
        </w:rPr>
      </w:pPr>
    </w:p>
    <w:p w14:paraId="5197D511" w14:textId="77777777" w:rsidR="00AB17CB" w:rsidRDefault="00AB17CB" w:rsidP="00AB17CB">
      <w:pPr>
        <w:jc w:val="right"/>
        <w:rPr>
          <w:rtl/>
          <w:lang w:bidi="fa-IR"/>
        </w:rPr>
      </w:pPr>
    </w:p>
    <w:p w14:paraId="48D5BB2D" w14:textId="77777777" w:rsidR="00AB17CB" w:rsidRDefault="00AB17CB" w:rsidP="00AB17CB">
      <w:pPr>
        <w:jc w:val="right"/>
        <w:rPr>
          <w:rtl/>
          <w:lang w:bidi="fa-IR"/>
        </w:rPr>
      </w:pPr>
    </w:p>
    <w:p w14:paraId="4A7A8A8F" w14:textId="77777777" w:rsidR="00AB17CB" w:rsidRDefault="00AB17CB" w:rsidP="00AB17CB">
      <w:pPr>
        <w:jc w:val="right"/>
        <w:rPr>
          <w:rtl/>
          <w:lang w:bidi="fa-IR"/>
        </w:rPr>
      </w:pPr>
    </w:p>
    <w:p w14:paraId="5A22684A" w14:textId="77777777" w:rsidR="00AB17CB" w:rsidRDefault="00AB17CB" w:rsidP="00AB17CB">
      <w:pPr>
        <w:jc w:val="right"/>
        <w:rPr>
          <w:rtl/>
          <w:lang w:bidi="fa-IR"/>
        </w:rPr>
      </w:pPr>
    </w:p>
    <w:p w14:paraId="7507BEA3" w14:textId="77777777" w:rsidR="00596B4D" w:rsidRDefault="00596B4D" w:rsidP="00AB17CB">
      <w:pPr>
        <w:jc w:val="right"/>
        <w:rPr>
          <w:rtl/>
          <w:lang w:bidi="fa-IR"/>
        </w:rPr>
      </w:pPr>
    </w:p>
    <w:p w14:paraId="452978AA" w14:textId="77777777" w:rsidR="00596B4D" w:rsidRDefault="00596B4D" w:rsidP="00AB17CB">
      <w:pPr>
        <w:jc w:val="right"/>
        <w:rPr>
          <w:rtl/>
          <w:lang w:bidi="fa-IR"/>
        </w:rPr>
      </w:pPr>
    </w:p>
    <w:p w14:paraId="6306D890" w14:textId="77777777" w:rsidR="00596B4D" w:rsidRDefault="00596B4D" w:rsidP="00AB17CB">
      <w:pPr>
        <w:jc w:val="right"/>
        <w:rPr>
          <w:rtl/>
          <w:lang w:bidi="fa-IR"/>
        </w:rPr>
      </w:pPr>
    </w:p>
    <w:p w14:paraId="18AEFF1B" w14:textId="77777777" w:rsidR="00596B4D" w:rsidRDefault="00596B4D" w:rsidP="00AB17CB">
      <w:pPr>
        <w:jc w:val="right"/>
        <w:rPr>
          <w:rtl/>
          <w:lang w:bidi="fa-IR"/>
        </w:rPr>
      </w:pPr>
    </w:p>
    <w:p w14:paraId="0C7D6CC7" w14:textId="77777777" w:rsidR="00596B4D" w:rsidRDefault="00596B4D" w:rsidP="00AB17CB">
      <w:pPr>
        <w:jc w:val="right"/>
        <w:rPr>
          <w:rtl/>
          <w:lang w:bidi="fa-IR"/>
        </w:rPr>
      </w:pPr>
    </w:p>
    <w:p w14:paraId="42C2CA16" w14:textId="77777777" w:rsidR="00596B4D" w:rsidRDefault="00596B4D" w:rsidP="00AB17CB">
      <w:pPr>
        <w:jc w:val="right"/>
        <w:rPr>
          <w:rtl/>
          <w:lang w:bidi="fa-IR"/>
        </w:rPr>
      </w:pPr>
    </w:p>
    <w:p w14:paraId="45CF85E2" w14:textId="77777777" w:rsidR="00596B4D" w:rsidRDefault="00596B4D" w:rsidP="00AB17CB">
      <w:pPr>
        <w:jc w:val="right"/>
        <w:rPr>
          <w:rtl/>
          <w:lang w:bidi="fa-IR"/>
        </w:rPr>
      </w:pPr>
    </w:p>
    <w:p w14:paraId="45500B6A" w14:textId="77777777" w:rsidR="00596B4D" w:rsidRDefault="00596B4D" w:rsidP="00AB17CB">
      <w:pPr>
        <w:jc w:val="right"/>
        <w:rPr>
          <w:rtl/>
          <w:lang w:bidi="fa-IR"/>
        </w:rPr>
      </w:pPr>
    </w:p>
    <w:p w14:paraId="2AD2B2F5" w14:textId="77777777" w:rsidR="00596B4D" w:rsidRDefault="00596B4D" w:rsidP="00AB17CB">
      <w:pPr>
        <w:jc w:val="right"/>
        <w:rPr>
          <w:rtl/>
          <w:lang w:bidi="fa-IR"/>
        </w:rPr>
      </w:pPr>
    </w:p>
    <w:p w14:paraId="7028257C" w14:textId="42F0A6A5" w:rsidR="00596B4D" w:rsidRDefault="00F60264" w:rsidP="00AB17CB">
      <w:pPr>
        <w:jc w:val="right"/>
        <w:rPr>
          <w:rtl/>
          <w:lang w:bidi="fa-IR"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E4EA5B2" wp14:editId="5F25A9D1">
                <wp:simplePos x="0" y="0"/>
                <wp:positionH relativeFrom="column">
                  <wp:posOffset>-523240</wp:posOffset>
                </wp:positionH>
                <wp:positionV relativeFrom="paragraph">
                  <wp:posOffset>177800</wp:posOffset>
                </wp:positionV>
                <wp:extent cx="6600825" cy="8162290"/>
                <wp:effectExtent l="0" t="0" r="952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0825" cy="8162290"/>
                          <a:chOff x="0" y="0"/>
                          <a:chExt cx="6991350" cy="8086725"/>
                        </a:xfrm>
                      </wpg:grpSpPr>
                      <wps:wsp>
                        <wps:cNvPr id="24" name="Rounded Rectangle 24"/>
                        <wps:cNvSpPr/>
                        <wps:spPr>
                          <a:xfrm>
                            <a:off x="123825" y="1857375"/>
                            <a:ext cx="6800850" cy="1466850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CB55B69" w14:textId="77777777" w:rsidR="004E5BDA" w:rsidRDefault="004E5BDA" w:rsidP="003456A5">
                              <w:pPr>
                                <w:bidi/>
                                <w:spacing w:line="240" w:lineRule="auto"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وسایل 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کمک آموزشی</w:t>
                              </w:r>
                              <w:r w:rsidR="00DA36CA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14:paraId="2480946D" w14:textId="77777777" w:rsidR="004E5BDA" w:rsidRPr="009D4F57" w:rsidRDefault="004E5BDA" w:rsidP="00C824E1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    </w:t>
                              </w:r>
                              <w:r w:rsidR="00ED72F6" w:rsidRPr="007667B6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کتب درسی</w:t>
                              </w:r>
                              <w:r w:rsidR="00ED72F6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و مقالات</w:t>
                              </w:r>
                              <w:r w:rsidR="00ED72F6" w:rsidRPr="007667B6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، </w:t>
                              </w:r>
                              <w:r w:rsidR="00ED72F6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اسلایدهای آموزشی</w:t>
                              </w:r>
                              <w:r w:rsidR="00ED72F6" w:rsidRPr="007667B6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، </w:t>
                              </w:r>
                              <w:r w:rsidR="00ED72F6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رایانه</w:t>
                              </w:r>
                              <w:r w:rsidR="00C824E1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،</w:t>
                              </w:r>
                              <w:r w:rsidR="00ED72F6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نرم افزارهای مرتبط</w:t>
                              </w:r>
                              <w:r w:rsidR="00C824E1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و فیلم آموزشی</w:t>
                              </w:r>
                            </w:p>
                            <w:p w14:paraId="73CAE5CC" w14:textId="77777777" w:rsidR="004E5BDA" w:rsidRDefault="004E5BDA" w:rsidP="004E5BDA">
                              <w:pPr>
                                <w:jc w:val="center"/>
                                <w:rPr>
                                  <w:rtl/>
                                  <w:lang w:bidi="fa-IR"/>
                                </w:rPr>
                              </w:pPr>
                            </w:p>
                            <w:p w14:paraId="49DEB8E5" w14:textId="77777777" w:rsidR="004E5BDA" w:rsidRDefault="004E5BDA" w:rsidP="004E5BDA">
                              <w:pPr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ounded Rectangle 25"/>
                        <wps:cNvSpPr/>
                        <wps:spPr>
                          <a:xfrm>
                            <a:off x="66675" y="3676650"/>
                            <a:ext cx="6915150" cy="1466850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46277E3" w14:textId="77777777" w:rsidR="003456A5" w:rsidRDefault="00436932" w:rsidP="003456A5">
                              <w:pPr>
                                <w:bidi/>
                                <w:spacing w:line="240" w:lineRule="auto"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شیوه 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(های) </w:t>
                              </w:r>
                              <w:r w:rsidR="003456A5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ارزشیابی</w:t>
                              </w:r>
                              <w:r w:rsidR="00515943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های</w:t>
                              </w:r>
                              <w:r w:rsidR="003456A5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دوره</w:t>
                              </w:r>
                              <w:r w:rsidR="00DA36CA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14:paraId="409DFFFB" w14:textId="77777777" w:rsidR="003456A5" w:rsidRPr="00596B4D" w:rsidRDefault="003456A5" w:rsidP="00596B4D">
                              <w:pPr>
                                <w:tabs>
                                  <w:tab w:val="right" w:pos="8675"/>
                                </w:tabs>
                                <w:bidi/>
                                <w:spacing w:line="240" w:lineRule="auto"/>
                                <w:ind w:right="-561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</w:t>
                              </w:r>
                              <w:r w:rsidR="00ED72F6" w:rsidRPr="00365192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فعالیت کلاسی شامل ارایه مباحث محول شده و حضور فعال در کلاس </w:t>
                              </w:r>
                              <w:r w:rsidR="00ED72F6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، حل تمرینهای داده شده</w:t>
                              </w:r>
                              <w:r w:rsidR="00C824E1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، اراده سمینار و ارائه گزارش کار بازدید</w:t>
                              </w:r>
                              <w:r w:rsidR="00596B4D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 و  امتحان پایان تر</w:t>
                              </w:r>
                              <w:r w:rsidR="00596B4D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</w:t>
                              </w: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 </w:t>
                              </w:r>
                            </w:p>
                            <w:p w14:paraId="0872111C" w14:textId="77777777" w:rsidR="003456A5" w:rsidRDefault="003456A5" w:rsidP="003456A5">
                              <w:pPr>
                                <w:jc w:val="center"/>
                                <w:rPr>
                                  <w:rtl/>
                                  <w:lang w:bidi="fa-IR"/>
                                </w:rPr>
                              </w:pPr>
                            </w:p>
                            <w:p w14:paraId="1B07193E" w14:textId="77777777" w:rsidR="003456A5" w:rsidRDefault="003456A5" w:rsidP="003456A5">
                              <w:pPr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ounded Rectangle 26"/>
                        <wps:cNvSpPr/>
                        <wps:spPr>
                          <a:xfrm>
                            <a:off x="0" y="5534025"/>
                            <a:ext cx="6991350" cy="2552700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7352596" w14:textId="77777777" w:rsidR="00DA36CA" w:rsidRDefault="00DA36CA" w:rsidP="00DA36CA">
                              <w:pPr>
                                <w:bidi/>
                                <w:spacing w:line="240" w:lineRule="auto"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منابع 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مورد استفاده</w:t>
                              </w:r>
                              <w:r w:rsidR="009D4F57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(فارسی و انگلیسی)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14:paraId="2CEFDAC3" w14:textId="77777777" w:rsidR="00ED72F6" w:rsidRPr="00060BA1" w:rsidRDefault="00DA36CA" w:rsidP="00ED72F6">
                              <w:pPr>
                                <w:pStyle w:val="Heading1"/>
                                <w:shd w:val="clear" w:color="auto" w:fill="F6F6F6"/>
                                <w:bidi w:val="0"/>
                                <w:spacing w:line="560" w:lineRule="atLeast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hd w:val="clear" w:color="auto" w:fill="F6F6F6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</w:t>
                              </w:r>
                              <w:r w:rsidR="00ED72F6">
                                <w:fldChar w:fldCharType="begin"/>
                              </w:r>
                              <w:r w:rsidR="00ED72F6">
                                <w:instrText>HYPERLINK "https://b-ok.asia/g/David%20G.%20Kleinbaum" \o "Find all the author's books"</w:instrText>
                              </w:r>
                              <w:r w:rsidR="00ED72F6">
                                <w:fldChar w:fldCharType="separate"/>
                              </w:r>
                              <w:r w:rsidR="00ED72F6" w:rsidRPr="00060BA1">
                                <w:rPr>
                                  <w:rStyle w:val="Hyperlink"/>
                                  <w:rFonts w:asciiTheme="majorBidi" w:hAnsiTheme="majorBidi" w:cstheme="majorBidi"/>
                                  <w:color w:val="000000" w:themeColor="text1"/>
                                </w:rPr>
                                <w:t>Kleinbaum</w:t>
                              </w:r>
                              <w:r w:rsidR="00ED72F6">
                                <w:fldChar w:fldCharType="end"/>
                              </w:r>
                              <w:r w:rsidR="00ED72F6" w:rsidRPr="00060BA1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hd w:val="clear" w:color="auto" w:fill="F6F6F6"/>
                                </w:rPr>
                                <w:t xml:space="preserve"> </w:t>
                              </w:r>
                              <w:proofErr w:type="spellStart"/>
                              <w:r w:rsidR="00ED72F6" w:rsidRPr="00060BA1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hd w:val="clear" w:color="auto" w:fill="F6F6F6"/>
                                </w:rPr>
                                <w:t>DG.,</w:t>
                              </w:r>
                              <w:r w:rsidR="00ED72F6" w:rsidRPr="00060BA1"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>Klein</w:t>
                              </w:r>
                              <w:proofErr w:type="spellEnd"/>
                              <w:r w:rsidR="00ED72F6" w:rsidRPr="00060BA1"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 xml:space="preserve"> M. Survival Analysis: A </w:t>
                              </w:r>
                              <w:r w:rsidR="00ED72F6" w:rsidRPr="00060BA1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hd w:val="clear" w:color="auto" w:fill="F6F6F6"/>
                                </w:rPr>
                                <w:t>Self-Learning Text</w:t>
                              </w:r>
                              <w:r w:rsidR="00ED72F6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hd w:val="clear" w:color="auto" w:fill="F6F6F6"/>
                                </w:rPr>
                                <w:t>.</w:t>
                              </w:r>
                            </w:p>
                            <w:p w14:paraId="08A83A91" w14:textId="77777777" w:rsidR="00ED72F6" w:rsidRPr="00060BA1" w:rsidRDefault="00ED72F6" w:rsidP="00ED72F6">
                              <w:pPr>
                                <w:bidi/>
                                <w:jc w:val="right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  <w:szCs w:val="28"/>
                                  <w:shd w:val="clear" w:color="auto" w:fill="F6F6F6"/>
                                </w:rPr>
                              </w:pPr>
                              <w:hyperlink r:id="rId8" w:tooltip="Find all the author's books" w:history="1">
                                <w:r w:rsidRPr="00060BA1"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  <w:shd w:val="clear" w:color="auto" w:fill="F6F6F6"/>
                                  </w:rPr>
                                  <w:t>Fitzmaurice</w:t>
                                </w:r>
                              </w:hyperlink>
                              <w:r w:rsidRPr="00060BA1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  <w:szCs w:val="28"/>
                                  <w:shd w:val="clear" w:color="auto" w:fill="F6F6F6"/>
                                </w:rPr>
                                <w:t> </w:t>
                              </w:r>
                              <w:hyperlink r:id="rId9" w:tooltip="Find all the author's books" w:history="1">
                                <w:r w:rsidRPr="00060BA1"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  <w:shd w:val="clear" w:color="auto" w:fill="F6F6F6"/>
                                  </w:rPr>
                                  <w:t>G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  <w:shd w:val="clear" w:color="auto" w:fill="F6F6F6"/>
                                  </w:rPr>
                                  <w:t xml:space="preserve">., </w:t>
                                </w:r>
                              </w:hyperlink>
                              <w:hyperlink r:id="rId10" w:tooltip="Find all the author's books" w:history="1">
                                <w:r w:rsidRPr="00060BA1"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  <w:shd w:val="clear" w:color="auto" w:fill="F6F6F6"/>
                                  </w:rPr>
                                  <w:t>Laird</w:t>
                                </w:r>
                              </w:hyperlink>
                              <w:r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  <w:szCs w:val="28"/>
                                  <w:shd w:val="clear" w:color="auto" w:fill="F6F6F6"/>
                                </w:rPr>
                                <w:t xml:space="preserve"> M.</w:t>
                              </w:r>
                              <w:r w:rsidRPr="00060BA1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  <w:szCs w:val="28"/>
                                  <w:shd w:val="clear" w:color="auto" w:fill="F6F6F6"/>
                                </w:rPr>
                                <w:t>, </w:t>
                              </w:r>
                              <w:hyperlink r:id="rId11" w:tooltip="Find all the author's books" w:history="1">
                                <w:r w:rsidRPr="00060BA1"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  <w:shd w:val="clear" w:color="auto" w:fill="F6F6F6"/>
                                  </w:rPr>
                                  <w:t>Nan M.</w:t>
                                </w:r>
                              </w:hyperlink>
                              <w:r w:rsidRPr="00060BA1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  <w:szCs w:val="28"/>
                                  <w:shd w:val="clear" w:color="auto" w:fill="F6F6F6"/>
                                </w:rPr>
                                <w:t>, </w:t>
                              </w:r>
                              <w:hyperlink r:id="rId12" w:tooltip="Find all the author's books" w:history="1">
                                <w:r w:rsidRPr="00060BA1"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  <w:shd w:val="clear" w:color="auto" w:fill="F6F6F6"/>
                                  </w:rPr>
                                  <w:t>Ware</w:t>
                                </w:r>
                              </w:hyperlink>
                              <w:r w:rsidRPr="00060BA1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  <w:szCs w:val="28"/>
                                  <w:shd w:val="clear" w:color="auto" w:fill="F6F6F6"/>
                                </w:rPr>
                                <w:t>, </w:t>
                              </w:r>
                              <w:hyperlink r:id="rId13" w:tooltip="Find all the author's books" w:history="1">
                                <w:r w:rsidRPr="00060BA1"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  <w:shd w:val="clear" w:color="auto" w:fill="F6F6F6"/>
                                  </w:rPr>
                                  <w:t>JH</w:t>
                                </w:r>
                              </w:hyperlink>
                              <w:r w:rsidRPr="00060BA1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shd w:val="clear" w:color="auto" w:fill="F6F6F6"/>
                                </w:rPr>
                                <w:t>., Applied Longitudinal Analysis</w:t>
                              </w:r>
                              <w:r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shd w:val="clear" w:color="auto" w:fill="F6F6F6"/>
                                </w:rPr>
                                <w:t>.</w:t>
                              </w:r>
                            </w:p>
                            <w:p w14:paraId="38DB8A58" w14:textId="77777777" w:rsidR="00DA36CA" w:rsidRPr="009D4F57" w:rsidRDefault="00DA36CA" w:rsidP="00DA36C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</w:p>
                            <w:p w14:paraId="59571840" w14:textId="77777777" w:rsidR="00DA36CA" w:rsidRPr="009D4F57" w:rsidRDefault="00DA36CA" w:rsidP="00DA36C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7D4A379F" w14:textId="77777777" w:rsidR="00DA36CA" w:rsidRPr="009D4F57" w:rsidRDefault="00DA36CA" w:rsidP="00DA36C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2344CFF1" w14:textId="77777777" w:rsidR="00DA36CA" w:rsidRPr="009D4F57" w:rsidRDefault="00DA36CA" w:rsidP="00DA36C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 </w:t>
                              </w:r>
                            </w:p>
                            <w:p w14:paraId="21EA09B9" w14:textId="77777777" w:rsidR="00DA36CA" w:rsidRPr="009D4F57" w:rsidRDefault="00DA36CA" w:rsidP="00DA36C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2A83C863" w14:textId="77777777" w:rsidR="00DA36CA" w:rsidRPr="009D4F57" w:rsidRDefault="00DA36CA" w:rsidP="00DA36C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1CAB5110" w14:textId="77777777" w:rsidR="00DA36CA" w:rsidRPr="009D4F57" w:rsidRDefault="00DA36CA" w:rsidP="00DA36C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73519725" w14:textId="77777777" w:rsidR="00DA36CA" w:rsidRPr="009D4F57" w:rsidRDefault="00DA36CA" w:rsidP="00DA36C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1C205975" w14:textId="77777777" w:rsidR="00DA36CA" w:rsidRPr="00A112AD" w:rsidRDefault="00DA36CA" w:rsidP="00DB6E54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</w:p>
                            <w:p w14:paraId="2014B074" w14:textId="77777777" w:rsidR="00DA36CA" w:rsidRDefault="00DA36CA" w:rsidP="00DA36CA">
                              <w:pPr>
                                <w:jc w:val="center"/>
                                <w:rPr>
                                  <w:rtl/>
                                  <w:lang w:bidi="fa-IR"/>
                                </w:rPr>
                              </w:pPr>
                            </w:p>
                            <w:p w14:paraId="54C2088A" w14:textId="77777777" w:rsidR="00DA36CA" w:rsidRDefault="00DA36CA" w:rsidP="00DA36CA">
                              <w:pPr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2"/>
                        <wps:cNvSpPr/>
                        <wps:spPr>
                          <a:xfrm>
                            <a:off x="161925" y="0"/>
                            <a:ext cx="6715125" cy="1466850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3ECBDAA" w14:textId="77777777" w:rsidR="00085030" w:rsidRDefault="00085030" w:rsidP="00085030">
                              <w:pPr>
                                <w:bidi/>
                                <w:spacing w:line="240" w:lineRule="auto"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A112AD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شیوه</w:t>
                              </w:r>
                              <w:r w:rsidR="00436932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436932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(های)</w:t>
                              </w:r>
                              <w:r w:rsidRPr="00A112AD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تدریس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14:paraId="1C34FF99" w14:textId="77777777" w:rsidR="00085030" w:rsidRPr="009D4F57" w:rsidRDefault="00085030" w:rsidP="00C824E1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   </w:t>
                              </w:r>
                              <w:r w:rsidR="00ED72F6" w:rsidRPr="007667B6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سخنراني</w:t>
                              </w:r>
                            </w:p>
                            <w:p w14:paraId="383E4615" w14:textId="77777777" w:rsidR="00085030" w:rsidRDefault="00085030" w:rsidP="00085030">
                              <w:pPr>
                                <w:spacing w:after="0" w:line="240" w:lineRule="auto"/>
                                <w:jc w:val="right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  <w:r w:rsidR="00C824E1" w:rsidRPr="00C824E1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C824E1" w:rsidRPr="007667B6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پرسش و پاسخ</w:t>
                              </w:r>
                            </w:p>
                            <w:p w14:paraId="481361A1" w14:textId="77777777" w:rsidR="00C824E1" w:rsidRDefault="00C824E1" w:rsidP="00085030">
                              <w:pPr>
                                <w:spacing w:after="0" w:line="240" w:lineRule="auto"/>
                                <w:jc w:val="right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حل مسئله</w:t>
                              </w:r>
                              <w:r w:rsidR="00596B4D">
                                <w:rPr>
                                  <w:rFonts w:cs="B Nazanin"/>
                                  <w:sz w:val="28"/>
                                  <w:szCs w:val="28"/>
                                  <w:lang w:bidi="fa-IR"/>
                                </w:rPr>
                                <w:t>-</w:t>
                              </w:r>
                            </w:p>
                            <w:p w14:paraId="2A953AB3" w14:textId="77777777" w:rsidR="00C824E1" w:rsidRDefault="00596B4D" w:rsidP="00085030">
                              <w:pPr>
                                <w:spacing w:after="0" w:line="240" w:lineRule="auto"/>
                                <w:jc w:val="right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/>
                                  <w:sz w:val="28"/>
                                  <w:szCs w:val="28"/>
                                  <w:lang w:bidi="fa-IR"/>
                                </w:rPr>
                                <w:t>-</w:t>
                              </w:r>
                            </w:p>
                            <w:p w14:paraId="39F9BD5E" w14:textId="77777777" w:rsidR="00C824E1" w:rsidRDefault="00C824E1" w:rsidP="00085030">
                              <w:pPr>
                                <w:spacing w:after="0" w:line="240" w:lineRule="auto"/>
                                <w:jc w:val="right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  <w:p w14:paraId="3CE29EE8" w14:textId="77777777" w:rsidR="00C824E1" w:rsidRPr="009D4F57" w:rsidRDefault="00C824E1" w:rsidP="00085030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</w:p>
                            <w:p w14:paraId="5CF7095D" w14:textId="77777777" w:rsidR="00085030" w:rsidRPr="009D4F57" w:rsidRDefault="00085030" w:rsidP="00085030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0C2F21E2" w14:textId="77777777" w:rsidR="00085030" w:rsidRPr="009D4F57" w:rsidRDefault="00085030" w:rsidP="00085030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     </w:t>
                              </w:r>
                            </w:p>
                            <w:p w14:paraId="0733A090" w14:textId="77777777" w:rsidR="00085030" w:rsidRDefault="00085030" w:rsidP="00085030">
                              <w:pPr>
                                <w:jc w:val="center"/>
                                <w:rPr>
                                  <w:rtl/>
                                  <w:lang w:bidi="fa-IR"/>
                                </w:rPr>
                              </w:pPr>
                            </w:p>
                            <w:p w14:paraId="62A37666" w14:textId="77777777" w:rsidR="00085030" w:rsidRDefault="00085030" w:rsidP="00085030">
                              <w:pPr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EA5B2" id="Group 1" o:spid="_x0000_s1035" style="position:absolute;left:0;text-align:left;margin-left:-41.2pt;margin-top:14pt;width:519.75pt;height:642.7pt;z-index:251679744" coordsize="69913,80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">
                <v:roundrect id="Rounded Rectangle 24" o:spid="_x0000_s1036" style="position:absolute;left:1238;top:18573;width:68008;height:146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" fillcolor="#fbe4d5 [661]" strokecolor="#c45911 [2405]" strokeweight="1pt">
                  <v:stroke joinstyle="miter"/>
                  <v:textbox>
                    <w:txbxContent>
                      <w:p w14:paraId="0CB55B69" w14:textId="77777777" w:rsidR="004E5BDA" w:rsidRDefault="004E5BDA" w:rsidP="003456A5">
                        <w:pPr>
                          <w:bidi/>
                          <w:spacing w:line="240" w:lineRule="auto"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وسایل 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کمک آموزشی</w:t>
                        </w:r>
                        <w:r w:rsidR="00DA36CA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</w:p>
                      <w:p w14:paraId="2480946D" w14:textId="77777777" w:rsidR="004E5BDA" w:rsidRPr="009D4F57" w:rsidRDefault="004E5BDA" w:rsidP="00C824E1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    </w:t>
                        </w:r>
                        <w:r w:rsidR="00ED72F6" w:rsidRPr="007667B6"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  <w:t>کتب درسی</w:t>
                        </w:r>
                        <w:r w:rsidR="00ED72F6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 xml:space="preserve"> و مقالات</w:t>
                        </w:r>
                        <w:r w:rsidR="00ED72F6" w:rsidRPr="007667B6"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  <w:t xml:space="preserve">، </w:t>
                        </w:r>
                        <w:r w:rsidR="00ED72F6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اسلایدهای آموزشی</w:t>
                        </w:r>
                        <w:r w:rsidR="00ED72F6" w:rsidRPr="007667B6"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  <w:t xml:space="preserve">، </w:t>
                        </w:r>
                        <w:r w:rsidR="00ED72F6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رایانه</w:t>
                        </w:r>
                        <w:r w:rsidR="00C824E1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،</w:t>
                        </w:r>
                        <w:r w:rsidR="00ED72F6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 xml:space="preserve"> نرم افزارهای مرتبط</w:t>
                        </w:r>
                        <w:r w:rsidR="00C824E1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 xml:space="preserve"> و فیلم آموزشی</w:t>
                        </w:r>
                      </w:p>
                      <w:p w14:paraId="73CAE5CC" w14:textId="77777777" w:rsidR="004E5BDA" w:rsidRDefault="004E5BDA" w:rsidP="004E5BDA">
                        <w:pPr>
                          <w:jc w:val="center"/>
                          <w:rPr>
                            <w:rtl/>
                            <w:lang w:bidi="fa-IR"/>
                          </w:rPr>
                        </w:pPr>
                      </w:p>
                      <w:p w14:paraId="49DEB8E5" w14:textId="77777777" w:rsidR="004E5BDA" w:rsidRDefault="004E5BDA" w:rsidP="004E5BDA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Rounded Rectangle 25" o:spid="_x0000_s1037" style="position:absolute;left:666;top:36766;width:69152;height:146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" fillcolor="#dae3f3" strokecolor="#41719c" strokeweight="1pt">
                  <v:stroke joinstyle="miter"/>
                  <v:textbox>
                    <w:txbxContent>
                      <w:p w14:paraId="346277E3" w14:textId="77777777" w:rsidR="003456A5" w:rsidRDefault="00436932" w:rsidP="003456A5">
                        <w:pPr>
                          <w:bidi/>
                          <w:spacing w:line="240" w:lineRule="auto"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شیوه 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(های) </w:t>
                        </w:r>
                        <w:r w:rsidR="003456A5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ارزشیابی</w:t>
                        </w:r>
                        <w:r w:rsidR="00515943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های</w:t>
                        </w:r>
                        <w:r w:rsidR="003456A5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دوره</w:t>
                        </w:r>
                        <w:r w:rsidR="00DA36CA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</w:p>
                      <w:p w14:paraId="409DFFFB" w14:textId="77777777" w:rsidR="003456A5" w:rsidRPr="00596B4D" w:rsidRDefault="003456A5" w:rsidP="00596B4D">
                        <w:pPr>
                          <w:tabs>
                            <w:tab w:val="right" w:pos="8675"/>
                          </w:tabs>
                          <w:bidi/>
                          <w:spacing w:line="240" w:lineRule="auto"/>
                          <w:ind w:right="-561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</w:t>
                        </w:r>
                        <w:r w:rsidR="00ED72F6" w:rsidRPr="00365192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فعالیت کلاسی شامل ارایه مباحث محول شده و حضور فعال در کلاس </w:t>
                        </w:r>
                        <w:r w:rsidR="00ED72F6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، حل تمرینهای داده شده</w:t>
                        </w:r>
                        <w:r w:rsidR="00C824E1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، اراده سمینار و ارائه گزارش کار بازدید</w:t>
                        </w:r>
                        <w:r w:rsidR="00596B4D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 و  امتحان پایان تر</w:t>
                        </w:r>
                        <w:r w:rsidR="00596B4D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م</w:t>
                        </w: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  </w:t>
                        </w:r>
                      </w:p>
                      <w:p w14:paraId="0872111C" w14:textId="77777777" w:rsidR="003456A5" w:rsidRDefault="003456A5" w:rsidP="003456A5">
                        <w:pPr>
                          <w:jc w:val="center"/>
                          <w:rPr>
                            <w:rtl/>
                            <w:lang w:bidi="fa-IR"/>
                          </w:rPr>
                        </w:pPr>
                      </w:p>
                      <w:p w14:paraId="1B07193E" w14:textId="77777777" w:rsidR="003456A5" w:rsidRDefault="003456A5" w:rsidP="003456A5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Rounded Rectangle 26" o:spid="_x0000_s1038" style="position:absolute;top:55340;width:69913;height:255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" fillcolor="#fbe4d5 [661]" strokecolor="#c45911 [2405]" strokeweight="1pt">
                  <v:stroke joinstyle="miter"/>
                  <v:textbox>
                    <w:txbxContent>
                      <w:p w14:paraId="57352596" w14:textId="77777777" w:rsidR="00DA36CA" w:rsidRDefault="00DA36CA" w:rsidP="00DA36CA">
                        <w:pPr>
                          <w:bidi/>
                          <w:spacing w:line="240" w:lineRule="auto"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منابع 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مورد استفاده</w:t>
                        </w:r>
                        <w:r w:rsidR="009D4F57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(فارسی و انگلیسی)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</w:p>
                      <w:p w14:paraId="2CEFDAC3" w14:textId="77777777" w:rsidR="00ED72F6" w:rsidRPr="00060BA1" w:rsidRDefault="00DA36CA" w:rsidP="00ED72F6">
                        <w:pPr>
                          <w:pStyle w:val="Heading1"/>
                          <w:shd w:val="clear" w:color="auto" w:fill="F6F6F6"/>
                          <w:bidi w:val="0"/>
                          <w:spacing w:line="560" w:lineRule="atLeast"/>
                          <w:rPr>
                            <w:rFonts w:asciiTheme="majorBidi" w:hAnsiTheme="majorBidi" w:cstheme="majorBidi"/>
                            <w:color w:val="000000" w:themeColor="text1"/>
                            <w:shd w:val="clear" w:color="auto" w:fill="F6F6F6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</w:t>
                        </w:r>
                        <w:r w:rsidR="00ED72F6">
                          <w:fldChar w:fldCharType="begin"/>
                        </w:r>
                        <w:r w:rsidR="00ED72F6">
                          <w:instrText>HYPERLINK "https://b-ok.asia/g/David%20G.%20Kleinbaum" \o "Find all the author's books"</w:instrText>
                        </w:r>
                        <w:r w:rsidR="00ED72F6">
                          <w:fldChar w:fldCharType="separate"/>
                        </w:r>
                        <w:r w:rsidR="00ED72F6" w:rsidRPr="00060BA1">
                          <w:rPr>
                            <w:rStyle w:val="Hyperlink"/>
                            <w:rFonts w:asciiTheme="majorBidi" w:hAnsiTheme="majorBidi" w:cstheme="majorBidi"/>
                            <w:color w:val="000000" w:themeColor="text1"/>
                          </w:rPr>
                          <w:t>Kleinbaum</w:t>
                        </w:r>
                        <w:r w:rsidR="00ED72F6">
                          <w:fldChar w:fldCharType="end"/>
                        </w:r>
                        <w:r w:rsidR="00ED72F6" w:rsidRPr="00060BA1">
                          <w:rPr>
                            <w:rFonts w:asciiTheme="majorBidi" w:hAnsiTheme="majorBidi" w:cstheme="majorBidi"/>
                            <w:color w:val="000000" w:themeColor="text1"/>
                            <w:shd w:val="clear" w:color="auto" w:fill="F6F6F6"/>
                          </w:rPr>
                          <w:t xml:space="preserve"> </w:t>
                        </w:r>
                        <w:proofErr w:type="spellStart"/>
                        <w:r w:rsidR="00ED72F6" w:rsidRPr="00060BA1">
                          <w:rPr>
                            <w:rFonts w:asciiTheme="majorBidi" w:hAnsiTheme="majorBidi" w:cstheme="majorBidi"/>
                            <w:color w:val="000000" w:themeColor="text1"/>
                            <w:shd w:val="clear" w:color="auto" w:fill="F6F6F6"/>
                          </w:rPr>
                          <w:t>DG.,</w:t>
                        </w:r>
                        <w:r w:rsidR="00ED72F6" w:rsidRPr="00060BA1">
                          <w:rPr>
                            <w:rFonts w:asciiTheme="majorBidi" w:hAnsiTheme="majorBidi" w:cstheme="majorBidi"/>
                            <w:color w:val="000000" w:themeColor="text1"/>
                          </w:rPr>
                          <w:t>Klein</w:t>
                        </w:r>
                        <w:proofErr w:type="spellEnd"/>
                        <w:r w:rsidR="00ED72F6" w:rsidRPr="00060BA1">
                          <w:rPr>
                            <w:rFonts w:asciiTheme="majorBidi" w:hAnsiTheme="majorBidi" w:cstheme="majorBidi"/>
                            <w:color w:val="000000" w:themeColor="text1"/>
                          </w:rPr>
                          <w:t xml:space="preserve"> M. Survival Analysis: A </w:t>
                        </w:r>
                        <w:r w:rsidR="00ED72F6" w:rsidRPr="00060BA1">
                          <w:rPr>
                            <w:rFonts w:asciiTheme="majorBidi" w:hAnsiTheme="majorBidi" w:cstheme="majorBidi"/>
                            <w:color w:val="000000" w:themeColor="text1"/>
                            <w:shd w:val="clear" w:color="auto" w:fill="F6F6F6"/>
                          </w:rPr>
                          <w:t>Self-Learning Text</w:t>
                        </w:r>
                        <w:r w:rsidR="00ED72F6">
                          <w:rPr>
                            <w:rFonts w:asciiTheme="majorBidi" w:hAnsiTheme="majorBidi" w:cstheme="majorBidi"/>
                            <w:color w:val="000000" w:themeColor="text1"/>
                            <w:shd w:val="clear" w:color="auto" w:fill="F6F6F6"/>
                          </w:rPr>
                          <w:t>.</w:t>
                        </w:r>
                      </w:p>
                      <w:p w14:paraId="08A83A91" w14:textId="77777777" w:rsidR="00ED72F6" w:rsidRPr="00060BA1" w:rsidRDefault="00ED72F6" w:rsidP="00ED72F6">
                        <w:pPr>
                          <w:bidi/>
                          <w:jc w:val="right"/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  <w:szCs w:val="28"/>
                            <w:shd w:val="clear" w:color="auto" w:fill="F6F6F6"/>
                          </w:rPr>
                        </w:pPr>
                        <w:hyperlink r:id="rId14" w:tooltip="Find all the author's books" w:history="1">
                          <w:r w:rsidRPr="00060BA1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  <w:shd w:val="clear" w:color="auto" w:fill="F6F6F6"/>
                            </w:rPr>
                            <w:t>Fitzmaurice</w:t>
                          </w:r>
                        </w:hyperlink>
                        <w:r w:rsidRPr="00060BA1"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  <w:szCs w:val="28"/>
                            <w:shd w:val="clear" w:color="auto" w:fill="F6F6F6"/>
                          </w:rPr>
                          <w:t> </w:t>
                        </w:r>
                        <w:hyperlink r:id="rId15" w:tooltip="Find all the author's books" w:history="1">
                          <w:r w:rsidRPr="00060BA1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  <w:shd w:val="clear" w:color="auto" w:fill="F6F6F6"/>
                            </w:rPr>
                            <w:t>G</w:t>
                          </w:r>
                          <w:r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  <w:shd w:val="clear" w:color="auto" w:fill="F6F6F6"/>
                            </w:rPr>
                            <w:t xml:space="preserve">., </w:t>
                          </w:r>
                        </w:hyperlink>
                        <w:hyperlink r:id="rId16" w:tooltip="Find all the author's books" w:history="1">
                          <w:r w:rsidRPr="00060BA1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  <w:shd w:val="clear" w:color="auto" w:fill="F6F6F6"/>
                            </w:rPr>
                            <w:t>Laird</w:t>
                          </w:r>
                        </w:hyperlink>
                        <w:r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  <w:szCs w:val="28"/>
                            <w:shd w:val="clear" w:color="auto" w:fill="F6F6F6"/>
                          </w:rPr>
                          <w:t xml:space="preserve"> M.</w:t>
                        </w:r>
                        <w:r w:rsidRPr="00060BA1"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  <w:szCs w:val="28"/>
                            <w:shd w:val="clear" w:color="auto" w:fill="F6F6F6"/>
                          </w:rPr>
                          <w:t>, </w:t>
                        </w:r>
                        <w:hyperlink r:id="rId17" w:tooltip="Find all the author's books" w:history="1">
                          <w:r w:rsidRPr="00060BA1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  <w:shd w:val="clear" w:color="auto" w:fill="F6F6F6"/>
                            </w:rPr>
                            <w:t>Nan M.</w:t>
                          </w:r>
                        </w:hyperlink>
                        <w:r w:rsidRPr="00060BA1"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  <w:szCs w:val="28"/>
                            <w:shd w:val="clear" w:color="auto" w:fill="F6F6F6"/>
                          </w:rPr>
                          <w:t>, </w:t>
                        </w:r>
                        <w:hyperlink r:id="rId18" w:tooltip="Find all the author's books" w:history="1">
                          <w:r w:rsidRPr="00060BA1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  <w:shd w:val="clear" w:color="auto" w:fill="F6F6F6"/>
                            </w:rPr>
                            <w:t>Ware</w:t>
                          </w:r>
                        </w:hyperlink>
                        <w:r w:rsidRPr="00060BA1"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  <w:szCs w:val="28"/>
                            <w:shd w:val="clear" w:color="auto" w:fill="F6F6F6"/>
                          </w:rPr>
                          <w:t>, </w:t>
                        </w:r>
                        <w:hyperlink r:id="rId19" w:tooltip="Find all the author's books" w:history="1">
                          <w:r w:rsidRPr="00060BA1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  <w:shd w:val="clear" w:color="auto" w:fill="F6F6F6"/>
                            </w:rPr>
                            <w:t>JH</w:t>
                          </w:r>
                        </w:hyperlink>
                        <w:r w:rsidRPr="00060BA1">
                          <w:rPr>
                            <w:rFonts w:asciiTheme="majorBidi" w:hAnsiTheme="majorBidi" w:cstheme="majorBidi"/>
                            <w:sz w:val="28"/>
                            <w:szCs w:val="28"/>
                            <w:shd w:val="clear" w:color="auto" w:fill="F6F6F6"/>
                          </w:rPr>
                          <w:t>., Applied Longitudinal Analysis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shd w:val="clear" w:color="auto" w:fill="F6F6F6"/>
                          </w:rPr>
                          <w:t>.</w:t>
                        </w:r>
                      </w:p>
                      <w:p w14:paraId="38DB8A58" w14:textId="77777777" w:rsidR="00DA36CA" w:rsidRPr="009D4F57" w:rsidRDefault="00DA36CA" w:rsidP="00DA36C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  <w:p w14:paraId="59571840" w14:textId="77777777" w:rsidR="00DA36CA" w:rsidRPr="009D4F57" w:rsidRDefault="00DA36CA" w:rsidP="00DA36C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7D4A379F" w14:textId="77777777" w:rsidR="00DA36CA" w:rsidRPr="009D4F57" w:rsidRDefault="00DA36CA" w:rsidP="00DA36C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2344CFF1" w14:textId="77777777" w:rsidR="00DA36CA" w:rsidRPr="009D4F57" w:rsidRDefault="00DA36CA" w:rsidP="00DA36C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 </w:t>
                        </w:r>
                      </w:p>
                      <w:p w14:paraId="21EA09B9" w14:textId="77777777" w:rsidR="00DA36CA" w:rsidRPr="009D4F57" w:rsidRDefault="00DA36CA" w:rsidP="00DA36C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2A83C863" w14:textId="77777777" w:rsidR="00DA36CA" w:rsidRPr="009D4F57" w:rsidRDefault="00DA36CA" w:rsidP="00DA36C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1CAB5110" w14:textId="77777777" w:rsidR="00DA36CA" w:rsidRPr="009D4F57" w:rsidRDefault="00DA36CA" w:rsidP="00DA36C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73519725" w14:textId="77777777" w:rsidR="00DA36CA" w:rsidRPr="009D4F57" w:rsidRDefault="00DA36CA" w:rsidP="00DA36C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1C205975" w14:textId="77777777" w:rsidR="00DA36CA" w:rsidRPr="00A112AD" w:rsidRDefault="00DA36CA" w:rsidP="00DB6E54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  <w:p w14:paraId="2014B074" w14:textId="77777777" w:rsidR="00DA36CA" w:rsidRDefault="00DA36CA" w:rsidP="00DA36CA">
                        <w:pPr>
                          <w:jc w:val="center"/>
                          <w:rPr>
                            <w:rtl/>
                            <w:lang w:bidi="fa-IR"/>
                          </w:rPr>
                        </w:pPr>
                      </w:p>
                      <w:p w14:paraId="54C2088A" w14:textId="77777777" w:rsidR="00DA36CA" w:rsidRDefault="00DA36CA" w:rsidP="00DA36CA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Rounded Rectangle 22" o:spid="_x0000_s1039" style="position:absolute;left:1619;width:67151;height:14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" fillcolor="#dae3f3" strokecolor="#41719c" strokeweight="1pt">
                  <v:stroke joinstyle="miter"/>
                  <v:textbox>
                    <w:txbxContent>
                      <w:p w14:paraId="33ECBDAA" w14:textId="77777777" w:rsidR="00085030" w:rsidRDefault="00085030" w:rsidP="00085030">
                        <w:pPr>
                          <w:bidi/>
                          <w:spacing w:line="240" w:lineRule="auto"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  <w:r w:rsidRPr="00A112AD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شیوه</w:t>
                        </w:r>
                        <w:r w:rsidR="00436932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  <w:r w:rsidR="00436932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(های)</w:t>
                        </w:r>
                        <w:r w:rsidRPr="00A112AD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تدریس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</w:p>
                      <w:p w14:paraId="1C34FF99" w14:textId="77777777" w:rsidR="00085030" w:rsidRPr="009D4F57" w:rsidRDefault="00085030" w:rsidP="00C824E1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   </w:t>
                        </w:r>
                        <w:r w:rsidR="00ED72F6" w:rsidRPr="007667B6"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  <w:t>سخنراني</w:t>
                        </w:r>
                      </w:p>
                      <w:p w14:paraId="383E4615" w14:textId="77777777" w:rsidR="00085030" w:rsidRDefault="00085030" w:rsidP="00085030">
                        <w:pPr>
                          <w:spacing w:after="0" w:line="240" w:lineRule="auto"/>
                          <w:jc w:val="right"/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  <w:r w:rsidR="00C824E1" w:rsidRPr="00C824E1"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  <w:t xml:space="preserve"> </w:t>
                        </w:r>
                        <w:r w:rsidR="00C824E1" w:rsidRPr="007667B6"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  <w:t>پرسش و پاسخ</w:t>
                        </w:r>
                      </w:p>
                      <w:p w14:paraId="481361A1" w14:textId="77777777" w:rsidR="00C824E1" w:rsidRDefault="00C824E1" w:rsidP="00085030">
                        <w:pPr>
                          <w:spacing w:after="0" w:line="240" w:lineRule="auto"/>
                          <w:jc w:val="right"/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حل مسئله</w:t>
                        </w:r>
                        <w:r w:rsidR="00596B4D">
                          <w:rPr>
                            <w:rFonts w:cs="B Nazanin"/>
                            <w:sz w:val="28"/>
                            <w:szCs w:val="28"/>
                            <w:lang w:bidi="fa-IR"/>
                          </w:rPr>
                          <w:t>-</w:t>
                        </w:r>
                      </w:p>
                      <w:p w14:paraId="2A953AB3" w14:textId="77777777" w:rsidR="00C824E1" w:rsidRDefault="00596B4D" w:rsidP="00085030">
                        <w:pPr>
                          <w:spacing w:after="0" w:line="240" w:lineRule="auto"/>
                          <w:jc w:val="right"/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/>
                            <w:sz w:val="28"/>
                            <w:szCs w:val="28"/>
                            <w:lang w:bidi="fa-IR"/>
                          </w:rPr>
                          <w:t>-</w:t>
                        </w:r>
                      </w:p>
                      <w:p w14:paraId="39F9BD5E" w14:textId="77777777" w:rsidR="00C824E1" w:rsidRDefault="00C824E1" w:rsidP="00085030">
                        <w:pPr>
                          <w:spacing w:after="0" w:line="240" w:lineRule="auto"/>
                          <w:jc w:val="right"/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  <w:p w14:paraId="3CE29EE8" w14:textId="77777777" w:rsidR="00C824E1" w:rsidRPr="009D4F57" w:rsidRDefault="00C824E1" w:rsidP="00085030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  <w:p w14:paraId="5CF7095D" w14:textId="77777777" w:rsidR="00085030" w:rsidRPr="009D4F57" w:rsidRDefault="00085030" w:rsidP="00085030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0C2F21E2" w14:textId="77777777" w:rsidR="00085030" w:rsidRPr="009D4F57" w:rsidRDefault="00085030" w:rsidP="00085030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     </w:t>
                        </w:r>
                      </w:p>
                      <w:p w14:paraId="0733A090" w14:textId="77777777" w:rsidR="00085030" w:rsidRDefault="00085030" w:rsidP="00085030">
                        <w:pPr>
                          <w:jc w:val="center"/>
                          <w:rPr>
                            <w:rtl/>
                            <w:lang w:bidi="fa-IR"/>
                          </w:rPr>
                        </w:pPr>
                      </w:p>
                      <w:p w14:paraId="62A37666" w14:textId="77777777" w:rsidR="00085030" w:rsidRDefault="00085030" w:rsidP="00085030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4F3306FF" w14:textId="77777777" w:rsidR="00596B4D" w:rsidRDefault="00596B4D" w:rsidP="00AB17CB">
      <w:pPr>
        <w:jc w:val="right"/>
        <w:rPr>
          <w:rtl/>
          <w:lang w:bidi="fa-IR"/>
        </w:rPr>
      </w:pPr>
    </w:p>
    <w:p w14:paraId="73A055B3" w14:textId="77777777" w:rsidR="00596B4D" w:rsidRDefault="00596B4D" w:rsidP="00AB17CB">
      <w:pPr>
        <w:jc w:val="right"/>
        <w:rPr>
          <w:rtl/>
          <w:lang w:bidi="fa-IR"/>
        </w:rPr>
      </w:pPr>
    </w:p>
    <w:p w14:paraId="6904B7E6" w14:textId="77777777" w:rsidR="00596B4D" w:rsidRPr="00DD53B5" w:rsidRDefault="00596B4D" w:rsidP="00AB17CB">
      <w:pPr>
        <w:jc w:val="right"/>
        <w:rPr>
          <w:rtl/>
          <w:lang w:bidi="fa-IR"/>
        </w:rPr>
      </w:pPr>
    </w:p>
    <w:sectPr w:rsidR="00596B4D" w:rsidRPr="00DD53B5" w:rsidSect="00452A7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2AF3A" w14:textId="77777777" w:rsidR="00062311" w:rsidRDefault="00062311" w:rsidP="00DD53B5">
      <w:pPr>
        <w:spacing w:after="0" w:line="240" w:lineRule="auto"/>
      </w:pPr>
      <w:r>
        <w:separator/>
      </w:r>
    </w:p>
  </w:endnote>
  <w:endnote w:type="continuationSeparator" w:id="0">
    <w:p w14:paraId="491A868E" w14:textId="77777777" w:rsidR="00062311" w:rsidRDefault="00062311" w:rsidP="00DD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E7EB3" w14:textId="77777777" w:rsidR="00317E51" w:rsidRDefault="00317E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4F7F" w14:textId="77777777" w:rsidR="00317E51" w:rsidRDefault="00317E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F80A0" w14:textId="77777777" w:rsidR="00317E51" w:rsidRDefault="00317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BB96B" w14:textId="77777777" w:rsidR="00062311" w:rsidRDefault="00062311" w:rsidP="00DD53B5">
      <w:pPr>
        <w:spacing w:after="0" w:line="240" w:lineRule="auto"/>
      </w:pPr>
      <w:r>
        <w:separator/>
      </w:r>
    </w:p>
  </w:footnote>
  <w:footnote w:type="continuationSeparator" w:id="0">
    <w:p w14:paraId="3522D76E" w14:textId="77777777" w:rsidR="00062311" w:rsidRDefault="00062311" w:rsidP="00DD53B5">
      <w:pPr>
        <w:spacing w:after="0" w:line="240" w:lineRule="auto"/>
      </w:pPr>
      <w:r>
        <w:continuationSeparator/>
      </w:r>
    </w:p>
  </w:footnote>
  <w:footnote w:id="1">
    <w:p w14:paraId="3C98577E" w14:textId="77777777" w:rsidR="00596B4D" w:rsidRPr="00945D59" w:rsidRDefault="00596B4D" w:rsidP="00596B4D">
      <w:pPr>
        <w:pStyle w:val="FootnoteText"/>
        <w:bidi/>
        <w:rPr>
          <w:rFonts w:cs="B Mitra"/>
        </w:rPr>
      </w:pPr>
      <w:r w:rsidRPr="00945D59">
        <w:rPr>
          <w:rStyle w:val="FootnoteReference"/>
          <w:rFonts w:cs="B Mitra"/>
        </w:rPr>
        <w:footnoteRef/>
      </w:r>
      <w:r w:rsidRPr="00945D59">
        <w:rPr>
          <w:rFonts w:cs="B Mitra" w:hint="cs"/>
          <w:rtl/>
        </w:rPr>
        <w:t xml:space="preserve">منظور از اهداف رفتاری، </w:t>
      </w:r>
      <w:r w:rsidRPr="00945D59">
        <w:rPr>
          <w:rFonts w:cs="B Mitra"/>
          <w:rtl/>
        </w:rPr>
        <w:t xml:space="preserve">بیان انتظارات اساتید برحسب رفتار قابل مشاهده و اندازه گیري </w:t>
      </w:r>
      <w:r w:rsidRPr="00945D59">
        <w:rPr>
          <w:rFonts w:cs="B Mitra" w:hint="cs"/>
          <w:rtl/>
        </w:rPr>
        <w:t xml:space="preserve">می باشد و با افعال رفتاری همچون </w:t>
      </w:r>
      <w:r w:rsidRPr="00945D59">
        <w:rPr>
          <w:rFonts w:cs="B Mitra"/>
          <w:rtl/>
        </w:rPr>
        <w:t>تحليلکردن،پيشبينیکردن،توضيحدادن،مجزاکردن،تقسيمکردن،نوشتن</w:t>
      </w:r>
      <w:r>
        <w:rPr>
          <w:rFonts w:cs="B Mitra" w:hint="cs"/>
          <w:rtl/>
        </w:rPr>
        <w:t>،</w:t>
      </w:r>
      <w:r w:rsidRPr="00945D59">
        <w:rPr>
          <w:rFonts w:cs="B Mitra"/>
          <w:rtl/>
        </w:rPr>
        <w:t>محاسبهکردن،کشيدن</w:t>
      </w:r>
      <w:r w:rsidRPr="00945D59">
        <w:rPr>
          <w:rFonts w:cs="B Mitra" w:hint="cs"/>
          <w:rtl/>
        </w:rPr>
        <w:t xml:space="preserve"> و ... بیان می شود</w:t>
      </w:r>
      <w:r>
        <w:rPr>
          <w:rFonts w:cs="B Mitra" w:hint="cs"/>
          <w:rtl/>
        </w:rPr>
        <w:t>.</w:t>
      </w:r>
    </w:p>
    <w:p w14:paraId="3B6155B7" w14:textId="77777777" w:rsidR="00596B4D" w:rsidRDefault="00596B4D" w:rsidP="00596B4D">
      <w:pPr>
        <w:pStyle w:val="FootnoteText"/>
        <w:bidi/>
        <w:rPr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BAF46" w14:textId="77777777" w:rsidR="00317E51" w:rsidRDefault="00317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0C0DF" w14:textId="77777777" w:rsidR="00DD53B5" w:rsidRPr="00DD53B5" w:rsidRDefault="00DD53B5" w:rsidP="00DD53B5">
    <w:pPr>
      <w:bidi/>
      <w:spacing w:after="0" w:line="240" w:lineRule="auto"/>
      <w:rPr>
        <w:rFonts w:cs="B Titr"/>
        <w:b/>
        <w:bCs/>
        <w:sz w:val="20"/>
        <w:szCs w:val="20"/>
        <w:rtl/>
        <w:lang w:bidi="fa-IR"/>
      </w:rPr>
    </w:pPr>
    <w:r>
      <w:rPr>
        <w:noProof/>
      </w:rPr>
      <w:drawing>
        <wp:inline distT="0" distB="0" distL="0" distR="0" wp14:anchorId="16FC71BA" wp14:editId="6DA3B65F">
          <wp:extent cx="685800" cy="796710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499" cy="8207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D53B5">
      <w:rPr>
        <w:rFonts w:cs="B Titr" w:hint="cs"/>
        <w:b/>
        <w:bCs/>
        <w:sz w:val="20"/>
        <w:szCs w:val="20"/>
        <w:rtl/>
        <w:lang w:bidi="fa-IR"/>
      </w:rPr>
      <w:t>دفتر توسعه آموزش (</w:t>
    </w:r>
    <w:r w:rsidRPr="00DD53B5">
      <w:rPr>
        <w:rFonts w:cs="B Titr"/>
        <w:b/>
        <w:bCs/>
        <w:sz w:val="20"/>
        <w:szCs w:val="20"/>
        <w:lang w:bidi="fa-IR"/>
      </w:rPr>
      <w:t>EDO</w:t>
    </w:r>
    <w:r w:rsidRPr="00DD53B5">
      <w:rPr>
        <w:rFonts w:cs="B Titr" w:hint="cs"/>
        <w:b/>
        <w:bCs/>
        <w:sz w:val="20"/>
        <w:szCs w:val="20"/>
        <w:rtl/>
        <w:lang w:bidi="fa-IR"/>
      </w:rPr>
      <w:t>)</w:t>
    </w:r>
  </w:p>
  <w:p w14:paraId="0143F2DF" w14:textId="77777777" w:rsidR="00DD53B5" w:rsidRPr="00DD53B5" w:rsidRDefault="00DD53B5" w:rsidP="00DD53B5">
    <w:pPr>
      <w:bidi/>
      <w:spacing w:after="0" w:line="240" w:lineRule="auto"/>
      <w:jc w:val="center"/>
      <w:rPr>
        <w:rFonts w:cs="B Titr"/>
        <w:b/>
        <w:bCs/>
        <w:sz w:val="20"/>
        <w:szCs w:val="20"/>
        <w:rtl/>
        <w:lang w:bidi="fa-IR"/>
      </w:rPr>
    </w:pPr>
    <w:r w:rsidRPr="00DD53B5">
      <w:rPr>
        <w:rFonts w:cs="B Titr" w:hint="cs"/>
        <w:b/>
        <w:bCs/>
        <w:sz w:val="20"/>
        <w:szCs w:val="20"/>
        <w:rtl/>
        <w:lang w:bidi="fa-IR"/>
      </w:rPr>
      <w:t>طرح دوره (</w:t>
    </w:r>
    <w:r w:rsidRPr="00DD53B5">
      <w:rPr>
        <w:rFonts w:cs="B Titr"/>
        <w:b/>
        <w:bCs/>
        <w:sz w:val="20"/>
        <w:szCs w:val="20"/>
        <w:lang w:bidi="fa-IR"/>
      </w:rPr>
      <w:t>Course Plan</w:t>
    </w:r>
    <w:r w:rsidRPr="00DD53B5">
      <w:rPr>
        <w:rFonts w:cs="B Titr" w:hint="cs"/>
        <w:b/>
        <w:bCs/>
        <w:sz w:val="20"/>
        <w:szCs w:val="20"/>
        <w:rtl/>
        <w:lang w:bidi="fa-IR"/>
      </w:rPr>
      <w:t>)</w:t>
    </w:r>
  </w:p>
  <w:p w14:paraId="26C90FE8" w14:textId="77777777" w:rsidR="00DD53B5" w:rsidRDefault="00DD53B5" w:rsidP="00DD53B5">
    <w:pPr>
      <w:pStyle w:val="Header"/>
      <w:tabs>
        <w:tab w:val="left" w:pos="3375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16EF3" w14:textId="77777777" w:rsidR="00317E51" w:rsidRDefault="00317E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B50CF"/>
    <w:multiLevelType w:val="hybridMultilevel"/>
    <w:tmpl w:val="16621BA8"/>
    <w:lvl w:ilvl="0" w:tplc="92EA9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D20E7"/>
    <w:multiLevelType w:val="hybridMultilevel"/>
    <w:tmpl w:val="89F05258"/>
    <w:lvl w:ilvl="0" w:tplc="9AC27096">
      <w:start w:val="1"/>
      <w:numFmt w:val="bullet"/>
      <w:lvlText w:val="-"/>
      <w:lvlJc w:val="left"/>
      <w:pPr>
        <w:ind w:left="2670" w:hanging="231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69156">
    <w:abstractNumId w:val="0"/>
  </w:num>
  <w:num w:numId="2" w16cid:durableId="437260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FA"/>
    <w:rsid w:val="0004324A"/>
    <w:rsid w:val="00045FEF"/>
    <w:rsid w:val="00062311"/>
    <w:rsid w:val="000772F0"/>
    <w:rsid w:val="00077EB4"/>
    <w:rsid w:val="00085030"/>
    <w:rsid w:val="00117FE3"/>
    <w:rsid w:val="00135658"/>
    <w:rsid w:val="0017349D"/>
    <w:rsid w:val="0018231C"/>
    <w:rsid w:val="0019152D"/>
    <w:rsid w:val="001E2DE7"/>
    <w:rsid w:val="001F2A86"/>
    <w:rsid w:val="00221868"/>
    <w:rsid w:val="002671D5"/>
    <w:rsid w:val="00273C40"/>
    <w:rsid w:val="002875E6"/>
    <w:rsid w:val="002C6C06"/>
    <w:rsid w:val="002E6B8C"/>
    <w:rsid w:val="00317E51"/>
    <w:rsid w:val="00324BD8"/>
    <w:rsid w:val="0032762A"/>
    <w:rsid w:val="003456A5"/>
    <w:rsid w:val="00396AED"/>
    <w:rsid w:val="003A1C90"/>
    <w:rsid w:val="003B49DA"/>
    <w:rsid w:val="003C1667"/>
    <w:rsid w:val="003E04EE"/>
    <w:rsid w:val="003E38FF"/>
    <w:rsid w:val="003E45FB"/>
    <w:rsid w:val="00423658"/>
    <w:rsid w:val="00436932"/>
    <w:rsid w:val="004457BA"/>
    <w:rsid w:val="00452A7C"/>
    <w:rsid w:val="00481782"/>
    <w:rsid w:val="004B2C20"/>
    <w:rsid w:val="004E041D"/>
    <w:rsid w:val="004E5BDA"/>
    <w:rsid w:val="00511A84"/>
    <w:rsid w:val="00515943"/>
    <w:rsid w:val="0054598B"/>
    <w:rsid w:val="0055706A"/>
    <w:rsid w:val="00596B4D"/>
    <w:rsid w:val="005A4E20"/>
    <w:rsid w:val="00627BFA"/>
    <w:rsid w:val="006A0394"/>
    <w:rsid w:val="006C5CAF"/>
    <w:rsid w:val="0070635E"/>
    <w:rsid w:val="007447E8"/>
    <w:rsid w:val="00773121"/>
    <w:rsid w:val="0079697E"/>
    <w:rsid w:val="0081560C"/>
    <w:rsid w:val="00822E02"/>
    <w:rsid w:val="00875AEB"/>
    <w:rsid w:val="008C2B29"/>
    <w:rsid w:val="008D49BB"/>
    <w:rsid w:val="008F4C6D"/>
    <w:rsid w:val="00906B70"/>
    <w:rsid w:val="00927185"/>
    <w:rsid w:val="00945D59"/>
    <w:rsid w:val="00960D5B"/>
    <w:rsid w:val="00992D7D"/>
    <w:rsid w:val="009D4F57"/>
    <w:rsid w:val="009F615D"/>
    <w:rsid w:val="00A041DB"/>
    <w:rsid w:val="00A05448"/>
    <w:rsid w:val="00A112AD"/>
    <w:rsid w:val="00A54866"/>
    <w:rsid w:val="00A54869"/>
    <w:rsid w:val="00AB17CB"/>
    <w:rsid w:val="00AD524D"/>
    <w:rsid w:val="00AE49DB"/>
    <w:rsid w:val="00B14375"/>
    <w:rsid w:val="00BE4FA3"/>
    <w:rsid w:val="00C04744"/>
    <w:rsid w:val="00C36784"/>
    <w:rsid w:val="00C7445D"/>
    <w:rsid w:val="00C824E1"/>
    <w:rsid w:val="00CA5B9A"/>
    <w:rsid w:val="00CB3003"/>
    <w:rsid w:val="00D010DC"/>
    <w:rsid w:val="00D3166C"/>
    <w:rsid w:val="00D31BCE"/>
    <w:rsid w:val="00D460B5"/>
    <w:rsid w:val="00DA36CA"/>
    <w:rsid w:val="00DB1C77"/>
    <w:rsid w:val="00DB4EF3"/>
    <w:rsid w:val="00DB6E54"/>
    <w:rsid w:val="00DD53B5"/>
    <w:rsid w:val="00E5075D"/>
    <w:rsid w:val="00E63D19"/>
    <w:rsid w:val="00E63E5B"/>
    <w:rsid w:val="00E80B16"/>
    <w:rsid w:val="00EB3FCD"/>
    <w:rsid w:val="00ED27C8"/>
    <w:rsid w:val="00ED72F6"/>
    <w:rsid w:val="00F03D61"/>
    <w:rsid w:val="00F37171"/>
    <w:rsid w:val="00F50C93"/>
    <w:rsid w:val="00F60264"/>
    <w:rsid w:val="00F751A8"/>
    <w:rsid w:val="00F80231"/>
    <w:rsid w:val="00FB7125"/>
    <w:rsid w:val="00FE57E0"/>
    <w:rsid w:val="00FF1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25D91"/>
  <w15:docId w15:val="{8C0FCCF5-AB61-4544-81C5-BEE972C6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70"/>
  </w:style>
  <w:style w:type="paragraph" w:styleId="Heading1">
    <w:name w:val="heading 1"/>
    <w:basedOn w:val="Normal"/>
    <w:next w:val="Normal"/>
    <w:link w:val="Heading1Char"/>
    <w:qFormat/>
    <w:rsid w:val="00ED72F6"/>
    <w:pPr>
      <w:keepNext/>
      <w:bidi/>
      <w:spacing w:after="0" w:line="240" w:lineRule="auto"/>
      <w:outlineLvl w:val="0"/>
    </w:pPr>
    <w:rPr>
      <w:rFonts w:ascii="Times New Roman" w:eastAsia="Times New Roman" w:hAnsi="Times New Roman" w:cs="Nazanin Mazar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3B5"/>
  </w:style>
  <w:style w:type="paragraph" w:styleId="Footer">
    <w:name w:val="footer"/>
    <w:basedOn w:val="Normal"/>
    <w:link w:val="FooterChar"/>
    <w:uiPriority w:val="99"/>
    <w:unhideWhenUsed/>
    <w:rsid w:val="00DD5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3B5"/>
  </w:style>
  <w:style w:type="table" w:styleId="TableGrid">
    <w:name w:val="Table Grid"/>
    <w:basedOn w:val="TableNormal"/>
    <w:uiPriority w:val="39"/>
    <w:rsid w:val="00452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AE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44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7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47E8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ED72F6"/>
    <w:rPr>
      <w:rFonts w:ascii="Times New Roman" w:eastAsia="Times New Roman" w:hAnsi="Times New Roman" w:cs="Nazanin Mazar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ED72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-ok.asia/g/Fitzmaurice" TargetMode="External"/><Relationship Id="rId13" Type="http://schemas.openxmlformats.org/officeDocument/2006/relationships/hyperlink" Target="https://b-ok.asia/g/James%20H." TargetMode="External"/><Relationship Id="rId18" Type="http://schemas.openxmlformats.org/officeDocument/2006/relationships/hyperlink" Target="https://b-ok.asia/g/War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b-ok.asia/g/Ware" TargetMode="External"/><Relationship Id="rId17" Type="http://schemas.openxmlformats.org/officeDocument/2006/relationships/hyperlink" Target="https://b-ok.asia/g/Nan%20M.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b-ok.asia/g/Lair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-ok.asia/g/Nan%20M.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b-ok.asia/g/Garrett%20M.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b-ok.asia/g/Laird" TargetMode="External"/><Relationship Id="rId19" Type="http://schemas.openxmlformats.org/officeDocument/2006/relationships/hyperlink" Target="https://b-ok.asia/g/James%20H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-ok.asia/g/Garrett%20M." TargetMode="External"/><Relationship Id="rId14" Type="http://schemas.openxmlformats.org/officeDocument/2006/relationships/hyperlink" Target="https://b-ok.asia/g/Fitzmauric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A549E-2DE5-4F5A-A12D-34C6BA9F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mahdiyeh sharifi</cp:lastModifiedBy>
  <cp:revision>2</cp:revision>
  <dcterms:created xsi:type="dcterms:W3CDTF">2025-02-26T05:04:00Z</dcterms:created>
  <dcterms:modified xsi:type="dcterms:W3CDTF">2025-02-26T05:04:00Z</dcterms:modified>
</cp:coreProperties>
</file>